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189F" w:rsidR="006B2796" w:rsidP="49335BC4" w:rsidRDefault="006B2796" w14:paraId="6A4EAA80" w14:textId="32D1C421">
      <w:pPr>
        <w:autoSpaceDE w:val="0"/>
        <w:autoSpaceDN w:val="0"/>
        <w:adjustRightInd w:val="0"/>
        <w:spacing w:after="0" w:line="240" w:lineRule="auto"/>
        <w:rPr>
          <w:rFonts w:cs="Calibri" w:cstheme="minorAscii"/>
          <w:color w:val="000000"/>
          <w:sz w:val="56"/>
          <w:szCs w:val="56"/>
        </w:rPr>
      </w:pPr>
      <w:r w:rsidRPr="49335BC4" w:rsidR="006B2796">
        <w:rPr>
          <w:rFonts w:cs="Calibri" w:cstheme="minorAscii"/>
          <w:color w:val="000000" w:themeColor="text1" w:themeTint="FF" w:themeShade="FF"/>
          <w:sz w:val="56"/>
          <w:szCs w:val="56"/>
        </w:rPr>
        <w:t>DESCRIEREA</w:t>
      </w:r>
      <w:r w:rsidRPr="49335BC4" w:rsidR="003F1CDF">
        <w:rPr>
          <w:rFonts w:cs="Calibri" w:cstheme="minorAscii"/>
          <w:color w:val="000000" w:themeColor="text1" w:themeTint="FF" w:themeShade="FF"/>
          <w:sz w:val="56"/>
          <w:szCs w:val="56"/>
        </w:rPr>
        <w:t xml:space="preserve"> </w:t>
      </w:r>
      <w:r w:rsidRPr="49335BC4" w:rsidR="006B2796">
        <w:rPr>
          <w:rFonts w:cs="Calibri" w:cstheme="minorAscii"/>
          <w:color w:val="000000" w:themeColor="text1" w:themeTint="FF" w:themeShade="FF"/>
          <w:sz w:val="56"/>
          <w:szCs w:val="56"/>
        </w:rPr>
        <w:t>PROIECTULUI</w:t>
      </w:r>
      <w:r w:rsidRPr="49335BC4" w:rsidR="00534549">
        <w:rPr>
          <w:rFonts w:cs="Calibri" w:cstheme="minorAscii"/>
          <w:color w:val="000000" w:themeColor="text1" w:themeTint="FF" w:themeShade="FF"/>
          <w:sz w:val="56"/>
          <w:szCs w:val="56"/>
        </w:rPr>
        <w:t xml:space="preserve"> </w:t>
      </w:r>
    </w:p>
    <w:p w:rsidRPr="009A189F" w:rsidR="00E86824" w:rsidP="006B2796" w:rsidRDefault="00E86824" w14:paraId="66EFDDD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8"/>
          <w:szCs w:val="56"/>
        </w:rPr>
      </w:pPr>
      <w:r w:rsidRPr="009A189F">
        <w:rPr>
          <w:rFonts w:cstheme="minorHAnsi"/>
          <w:color w:val="000000"/>
          <w:sz w:val="38"/>
          <w:szCs w:val="56"/>
        </w:rPr>
        <w:t>LIMBA ROMÂNĂ</w:t>
      </w:r>
    </w:p>
    <w:p w:rsidRPr="009A189F" w:rsidR="00AC3464" w:rsidP="006B2796" w:rsidRDefault="00AC3464" w14:paraId="3FE3327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8"/>
          <w:szCs w:val="56"/>
        </w:rPr>
      </w:pPr>
    </w:p>
    <w:p w:rsidRPr="00E22CFA" w:rsidR="000F3377" w:rsidP="009E536F" w:rsidRDefault="000F3377" w14:paraId="1B1D9BA8" w14:textId="77777777">
      <w:pPr>
        <w:pStyle w:val="NormalWeb"/>
        <w:spacing w:before="200" w:beforeAutospacing="0" w:after="0" w:afterAutospacing="0" w:line="216" w:lineRule="auto"/>
        <w:rPr>
          <w:rFonts w:asciiTheme="minorHAnsi" w:hAnsiTheme="minorHAnsi" w:eastAsiaTheme="minorHAnsi" w:cstheme="minorHAnsi"/>
          <w:b/>
          <w:bCs/>
          <w:color w:val="414142"/>
        </w:rPr>
      </w:pPr>
      <w:proofErr w:type="spellStart"/>
      <w:r w:rsidRPr="00E22CFA">
        <w:rPr>
          <w:rFonts w:asciiTheme="minorHAnsi" w:hAnsiTheme="minorHAnsi" w:cstheme="minorHAnsi"/>
          <w:b/>
          <w:bCs/>
          <w:color w:val="414142"/>
        </w:rPr>
        <w:t>Identitatea</w:t>
      </w:r>
      <w:proofErr w:type="spellEnd"/>
      <w:r w:rsidRPr="00E22CFA">
        <w:rPr>
          <w:rFonts w:asciiTheme="minorHAnsi" w:hAnsiTheme="minorHAnsi" w:cstheme="minorHAnsi"/>
          <w:b/>
          <w:bCs/>
          <w:color w:val="414142"/>
        </w:rPr>
        <w:t xml:space="preserve"> </w:t>
      </w:r>
      <w:proofErr w:type="spellStart"/>
      <w:r w:rsidRPr="00E22CFA">
        <w:rPr>
          <w:rFonts w:asciiTheme="minorHAnsi" w:hAnsiTheme="minorHAnsi" w:cstheme="minorHAnsi"/>
          <w:b/>
          <w:bCs/>
          <w:color w:val="414142"/>
        </w:rPr>
        <w:t>proiectului</w:t>
      </w:r>
      <w:proofErr w:type="spellEnd"/>
    </w:p>
    <w:p w:rsidRPr="00E22CFA" w:rsidR="009E536F" w:rsidP="009E536F" w:rsidRDefault="002C2F05" w14:paraId="59E931C1" w14:textId="27D1C826">
      <w:pPr>
        <w:pStyle w:val="NormalWeb"/>
        <w:spacing w:before="200" w:beforeAutospacing="0" w:after="0" w:afterAutospacing="0" w:line="216" w:lineRule="auto"/>
        <w:rPr>
          <w:rFonts w:asciiTheme="minorHAnsi" w:hAnsiTheme="minorHAnsi" w:eastAsiaTheme="minorHAnsi" w:cstheme="minorHAnsi"/>
          <w:b/>
          <w:bCs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b/>
          <w:bCs/>
          <w:color w:val="414142"/>
        </w:rPr>
        <w:t>Bifați</w:t>
      </w:r>
      <w:proofErr w:type="spellEnd"/>
      <w:r w:rsidRPr="00E22CFA">
        <w:rPr>
          <w:rFonts w:asciiTheme="minorHAnsi" w:hAnsiTheme="minorHAnsi" w:eastAsiaTheme="minorHAnsi" w:cstheme="minorHAnsi"/>
          <w:b/>
          <w:bCs/>
          <w:color w:val="414142"/>
        </w:rPr>
        <w:t xml:space="preserve"> </w:t>
      </w:r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 xml:space="preserve">o </w:t>
      </w:r>
      <w:proofErr w:type="spellStart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>singură</w:t>
      </w:r>
      <w:proofErr w:type="spellEnd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 xml:space="preserve"> </w:t>
      </w:r>
      <w:proofErr w:type="spellStart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>categorie</w:t>
      </w:r>
      <w:proofErr w:type="spellEnd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 xml:space="preserve"> la care </w:t>
      </w:r>
      <w:proofErr w:type="spellStart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>dori</w:t>
      </w:r>
      <w:r w:rsidRPr="00E22CFA">
        <w:rPr>
          <w:rFonts w:asciiTheme="minorHAnsi" w:hAnsiTheme="minorHAnsi" w:eastAsiaTheme="minorHAnsi" w:cstheme="minorHAnsi"/>
          <w:b/>
          <w:bCs/>
          <w:color w:val="414142"/>
        </w:rPr>
        <w:t>ți</w:t>
      </w:r>
      <w:proofErr w:type="spellEnd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 xml:space="preserve"> </w:t>
      </w:r>
      <w:proofErr w:type="spellStart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>să</w:t>
      </w:r>
      <w:proofErr w:type="spellEnd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 xml:space="preserve"> </w:t>
      </w:r>
      <w:proofErr w:type="spellStart"/>
      <w:r w:rsidRPr="00E22CFA" w:rsidR="000F3377">
        <w:rPr>
          <w:rFonts w:asciiTheme="minorHAnsi" w:hAnsiTheme="minorHAnsi" w:eastAsiaTheme="minorHAnsi" w:cstheme="minorHAnsi"/>
          <w:b/>
          <w:bCs/>
          <w:color w:val="414142"/>
        </w:rPr>
        <w:t>înscrieț</w:t>
      </w:r>
      <w:r w:rsidRPr="00E22CFA" w:rsidR="009E536F">
        <w:rPr>
          <w:rFonts w:asciiTheme="minorHAnsi" w:hAnsiTheme="minorHAnsi" w:eastAsiaTheme="minorHAnsi" w:cstheme="minorHAnsi"/>
          <w:b/>
          <w:bCs/>
          <w:color w:val="414142"/>
        </w:rPr>
        <w:t>i</w:t>
      </w:r>
      <w:proofErr w:type="spellEnd"/>
      <w:r w:rsidRPr="00E22CFA" w:rsidR="009E536F">
        <w:rPr>
          <w:rFonts w:asciiTheme="minorHAnsi" w:hAnsiTheme="minorHAnsi" w:eastAsiaTheme="minorHAnsi" w:cstheme="minorHAnsi"/>
          <w:b/>
          <w:bCs/>
          <w:color w:val="414142"/>
        </w:rPr>
        <w:t xml:space="preserve"> PROIECTUL</w:t>
      </w:r>
      <w:r w:rsidRPr="00E22CFA" w:rsidR="00E22CFA">
        <w:rPr>
          <w:rFonts w:asciiTheme="minorHAnsi" w:hAnsiTheme="minorHAnsi" w:eastAsiaTheme="minorHAnsi" w:cstheme="minorHAnsi"/>
          <w:b/>
          <w:bCs/>
          <w:color w:val="414142"/>
        </w:rPr>
        <w:t>:</w:t>
      </w:r>
    </w:p>
    <w:p w:rsidRPr="00E22CFA" w:rsidR="00AC3464" w:rsidP="009E536F" w:rsidRDefault="00AC3464" w14:paraId="4FBEE74B" w14:textId="77777777">
      <w:pPr>
        <w:pStyle w:val="NormalWeb"/>
        <w:spacing w:before="200" w:beforeAutospacing="0" w:after="0" w:afterAutospacing="0" w:line="216" w:lineRule="auto"/>
        <w:rPr>
          <w:rFonts w:asciiTheme="minorHAnsi" w:hAnsiTheme="minorHAnsi" w:eastAsiaTheme="minorHAnsi" w:cstheme="minorHAnsi"/>
          <w:b/>
          <w:bCs/>
          <w:color w:val="414142"/>
        </w:rPr>
      </w:pPr>
    </w:p>
    <w:p w:rsidRPr="00E22CFA" w:rsidR="009E536F" w:rsidP="009E536F" w:rsidRDefault="00D7132B" w14:paraId="217DFF4B" w14:textId="267CA14C">
      <w:pPr>
        <w:pStyle w:val="ListParagraph"/>
        <w:numPr>
          <w:ilvl w:val="1"/>
          <w:numId w:val="1"/>
        </w:numPr>
        <w:spacing w:line="216" w:lineRule="auto"/>
        <w:rPr>
          <w:rFonts w:asciiTheme="minorHAnsi" w:hAnsiTheme="minorHAnsi" w:eastAsiaTheme="minorHAnsi" w:cstheme="minorHAnsi"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Plafoane</w:t>
      </w:r>
      <w:proofErr w:type="spellEnd"/>
    </w:p>
    <w:p w:rsidRPr="00E22CFA" w:rsidR="00B21041" w:rsidP="00B21041" w:rsidRDefault="00D7132B" w14:paraId="7A7705A3" w14:textId="5F91332B">
      <w:pPr>
        <w:pStyle w:val="ListParagraph"/>
        <w:numPr>
          <w:ilvl w:val="1"/>
          <w:numId w:val="1"/>
        </w:numPr>
        <w:spacing w:line="216" w:lineRule="auto"/>
        <w:rPr>
          <w:rFonts w:asciiTheme="minorHAnsi" w:hAnsiTheme="minorHAnsi" w:eastAsiaTheme="minorHAnsi" w:cstheme="minorHAnsi"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In</w:t>
      </w:r>
      <w:r w:rsidRPr="00E22CFA" w:rsidR="00B21041">
        <w:rPr>
          <w:rFonts w:asciiTheme="minorHAnsi" w:hAnsiTheme="minorHAnsi" w:eastAsiaTheme="minorHAnsi" w:cstheme="minorHAnsi"/>
          <w:color w:val="414142"/>
        </w:rPr>
        <w:t>ovație</w:t>
      </w:r>
      <w:proofErr w:type="spellEnd"/>
    </w:p>
    <w:p w:rsidRPr="00E22CFA" w:rsidR="00B21041" w:rsidP="00B21041" w:rsidRDefault="00B21041" w14:paraId="43202551" w14:textId="77777777">
      <w:pPr>
        <w:pStyle w:val="ListParagraph"/>
        <w:numPr>
          <w:ilvl w:val="1"/>
          <w:numId w:val="1"/>
        </w:numPr>
        <w:spacing w:line="216" w:lineRule="auto"/>
        <w:rPr>
          <w:rFonts w:asciiTheme="minorHAnsi" w:hAnsiTheme="minorHAnsi" w:eastAsiaTheme="minorHAnsi" w:cstheme="minorHAnsi"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Reziden</w:t>
      </w:r>
      <w:proofErr w:type="spellEnd"/>
      <w:r w:rsidRPr="00E22CFA">
        <w:rPr>
          <w:rFonts w:asciiTheme="minorHAnsi" w:hAnsiTheme="minorHAnsi" w:eastAsiaTheme="minorHAnsi" w:cstheme="minorHAnsi"/>
          <w:color w:val="414142"/>
          <w:lang w:val="ro-RO"/>
        </w:rPr>
        <w:t>țial</w:t>
      </w:r>
    </w:p>
    <w:p w:rsidRPr="00E22CFA" w:rsidR="00AC3464" w:rsidP="00AC3464" w:rsidRDefault="00AC3464" w14:paraId="423E351F" w14:textId="22B3E56B">
      <w:pPr>
        <w:pStyle w:val="ListParagraph"/>
        <w:numPr>
          <w:ilvl w:val="1"/>
          <w:numId w:val="1"/>
        </w:numPr>
        <w:spacing w:line="216" w:lineRule="auto"/>
        <w:rPr>
          <w:rFonts w:asciiTheme="minorHAnsi" w:hAnsiTheme="minorHAnsi" w:eastAsiaTheme="minorHAnsi" w:cstheme="minorHAnsi"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Cultură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, </w:t>
      </w: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educație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 </w:t>
      </w: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și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 </w:t>
      </w: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timp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 liber</w:t>
      </w:r>
    </w:p>
    <w:p w:rsidRPr="00E22CFA" w:rsidR="00B21041" w:rsidP="00AC3464" w:rsidRDefault="00AC3464" w14:paraId="63923137" w14:textId="34B51F64">
      <w:pPr>
        <w:pStyle w:val="ListParagraph"/>
        <w:numPr>
          <w:ilvl w:val="1"/>
          <w:numId w:val="1"/>
        </w:numPr>
        <w:spacing w:line="216" w:lineRule="auto"/>
        <w:rPr>
          <w:rFonts w:asciiTheme="minorHAnsi" w:hAnsiTheme="minorHAnsi" w:eastAsiaTheme="minorHAnsi" w:cstheme="minorHAnsi"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Afaceri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 </w:t>
      </w: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și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 </w:t>
      </w: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instituții</w:t>
      </w:r>
      <w:proofErr w:type="spellEnd"/>
    </w:p>
    <w:p w:rsidRPr="00E22CFA" w:rsidR="004E7A5B" w:rsidP="004E7A5B" w:rsidRDefault="004E7A5B" w14:paraId="2CA8670C" w14:textId="01BEE8CB">
      <w:pPr>
        <w:pStyle w:val="ListParagraph"/>
        <w:numPr>
          <w:ilvl w:val="1"/>
          <w:numId w:val="1"/>
        </w:numPr>
        <w:spacing w:line="216" w:lineRule="auto"/>
        <w:rPr>
          <w:rFonts w:asciiTheme="minorHAnsi" w:hAnsiTheme="minorHAnsi" w:eastAsiaTheme="minorHAnsi" w:cstheme="minorHAnsi"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Fațade</w:t>
      </w:r>
      <w:proofErr w:type="spellEnd"/>
      <w:r w:rsidR="00D16625">
        <w:rPr>
          <w:rFonts w:asciiTheme="minorHAnsi" w:hAnsiTheme="minorHAnsi" w:eastAsiaTheme="minorHAnsi" w:cstheme="minorHAnsi"/>
          <w:color w:val="414142"/>
        </w:rPr>
        <w:t xml:space="preserve"> </w:t>
      </w:r>
    </w:p>
    <w:p w:rsidRPr="00E22CFA" w:rsidR="009E536F" w:rsidP="009E536F" w:rsidRDefault="000F3377" w14:paraId="15292C2D" w14:textId="77777777">
      <w:pPr>
        <w:pStyle w:val="ListParagraph"/>
        <w:numPr>
          <w:ilvl w:val="1"/>
          <w:numId w:val="1"/>
        </w:numPr>
        <w:spacing w:line="216" w:lineRule="auto"/>
        <w:rPr>
          <w:rFonts w:asciiTheme="minorHAnsi" w:hAnsiTheme="minorHAnsi" w:eastAsiaTheme="minorHAnsi" w:cstheme="minorHAnsi"/>
          <w:color w:val="414142"/>
        </w:rPr>
      </w:pP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Soluții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 pe </w:t>
      </w: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bază</w:t>
      </w:r>
      <w:proofErr w:type="spellEnd"/>
      <w:r w:rsidRPr="00E22CFA">
        <w:rPr>
          <w:rFonts w:asciiTheme="minorHAnsi" w:hAnsiTheme="minorHAnsi" w:eastAsiaTheme="minorHAnsi" w:cstheme="minorHAnsi"/>
          <w:color w:val="414142"/>
        </w:rPr>
        <w:t xml:space="preserve"> de </w:t>
      </w:r>
      <w:proofErr w:type="spellStart"/>
      <w:r w:rsidRPr="00E22CFA">
        <w:rPr>
          <w:rFonts w:asciiTheme="minorHAnsi" w:hAnsiTheme="minorHAnsi" w:eastAsiaTheme="minorHAnsi" w:cstheme="minorHAnsi"/>
          <w:color w:val="414142"/>
        </w:rPr>
        <w:t>sticlă</w:t>
      </w:r>
      <w:proofErr w:type="spellEnd"/>
    </w:p>
    <w:p w:rsidRPr="009A189F" w:rsidR="009E536F" w:rsidP="009E536F" w:rsidRDefault="000F3377" w14:paraId="67906A3A" w14:textId="5EABA70D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</w:rPr>
      </w:pP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Informaț</w:t>
      </w:r>
      <w:r w:rsidRPr="009A189F" w:rsidR="009E536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ii</w:t>
      </w:r>
      <w:proofErr w:type="spellEnd"/>
      <w:r w:rsidRPr="009A189F" w:rsidR="009E536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 w:rsidR="009E536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despre</w:t>
      </w:r>
      <w:proofErr w:type="spellEnd"/>
      <w:r w:rsidRPr="009A189F" w:rsidR="009E536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 xml:space="preserve"> PARTIC</w:t>
      </w:r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IPANT (</w:t>
      </w: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Constructorul</w:t>
      </w:r>
      <w:proofErr w:type="spellEnd"/>
      <w:r w:rsidRPr="009A189F" w:rsidR="00C164BE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/</w:t>
      </w:r>
      <w:proofErr w:type="spellStart"/>
      <w:r w:rsidRPr="009A189F" w:rsidR="00C164BE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Fațadierul</w:t>
      </w:r>
      <w:proofErr w:type="spellEnd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 xml:space="preserve">) - </w:t>
      </w: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Informații</w:t>
      </w:r>
      <w:proofErr w:type="spellEnd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companie</w:t>
      </w:r>
      <w:proofErr w:type="spellEnd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/</w:t>
      </w: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firmă</w:t>
      </w:r>
      <w:proofErr w:type="spellEnd"/>
    </w:p>
    <w:p w:rsidRPr="009A189F" w:rsidR="009E536F" w:rsidP="007F73AF" w:rsidRDefault="000F3377" w14:paraId="2A480F89" w14:textId="6900552B">
      <w:pPr>
        <w:pStyle w:val="ListParagraph"/>
        <w:spacing w:line="216" w:lineRule="auto"/>
        <w:ind w:left="90"/>
        <w:rPr>
          <w:rFonts w:asciiTheme="minorHAnsi" w:hAnsiTheme="minorHAnsi" w:cstheme="minorHAnsi"/>
          <w:sz w:val="26"/>
        </w:rPr>
      </w:pP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Nume</w:t>
      </w:r>
      <w:proofErr w:type="spellEnd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companie</w:t>
      </w:r>
      <w:proofErr w:type="spellEnd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/</w:t>
      </w: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firmă</w:t>
      </w:r>
      <w:proofErr w:type="spellEnd"/>
      <w:r w:rsidRPr="009A189F" w:rsidR="009E536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(1):</w:t>
      </w:r>
      <w:r w:rsidRPr="009A189F" w:rsidR="009E536F">
        <w:rPr>
          <w:rFonts w:asciiTheme="minorHAnsi" w:hAnsiTheme="minorHAnsi" w:eastAsiaTheme="minorEastAsia" w:cstheme="minorHAnsi"/>
          <w:color w:val="000000" w:themeColor="text1"/>
          <w:kern w:val="24"/>
          <w:sz w:val="26"/>
          <w:szCs w:val="26"/>
        </w:rPr>
        <w:t xml:space="preserve"> ..............................................................................</w:t>
      </w:r>
      <w:r w:rsidR="008E5952">
        <w:rPr>
          <w:rFonts w:asciiTheme="minorHAnsi" w:hAnsiTheme="minorHAnsi" w:eastAsiaTheme="minorEastAsia" w:cstheme="minorHAnsi"/>
          <w:color w:val="000000" w:themeColor="text1"/>
          <w:kern w:val="24"/>
          <w:sz w:val="26"/>
          <w:szCs w:val="26"/>
        </w:rPr>
        <w:t>.....................</w:t>
      </w:r>
    </w:p>
    <w:p w:rsidRPr="009A189F" w:rsidR="009E536F" w:rsidP="009E536F" w:rsidRDefault="007F73AF" w14:paraId="2988B3CB" w14:textId="3D6C06EC">
      <w:pPr>
        <w:pStyle w:val="ListParagraph"/>
        <w:numPr>
          <w:ilvl w:val="0"/>
          <w:numId w:val="2"/>
        </w:numPr>
        <w:tabs>
          <w:tab w:val="num" w:pos="360"/>
        </w:tabs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    </w:t>
      </w:r>
      <w:proofErr w:type="spellStart"/>
      <w:r w:rsidRPr="009A189F" w:rsidR="000F3377">
        <w:rPr>
          <w:rFonts w:asciiTheme="minorHAnsi" w:hAnsiTheme="minorHAnsi" w:eastAsiaTheme="minorHAnsi" w:cstheme="minorHAnsi"/>
          <w:color w:val="414142"/>
          <w:sz w:val="19"/>
          <w:szCs w:val="19"/>
        </w:rPr>
        <w:t>Adresă</w:t>
      </w:r>
      <w:proofErr w:type="spellEnd"/>
      <w:r w:rsidRPr="009A189F" w:rsidR="002B4780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</w:t>
      </w:r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(1):.................................................................................................................................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........................</w:t>
      </w:r>
    </w:p>
    <w:p w:rsidRPr="009A189F" w:rsidR="009E536F" w:rsidP="009E536F" w:rsidRDefault="007F73AF" w14:paraId="7C662EFC" w14:textId="35A5E359">
      <w:pPr>
        <w:pStyle w:val="ListParagraph"/>
        <w:numPr>
          <w:ilvl w:val="0"/>
          <w:numId w:val="2"/>
        </w:numPr>
        <w:tabs>
          <w:tab w:val="num" w:pos="360"/>
        </w:tabs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    </w:t>
      </w:r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Telefon:....................................................................................................................................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..........................</w:t>
      </w:r>
    </w:p>
    <w:p w:rsidRPr="009A189F" w:rsidR="009E536F" w:rsidP="009E536F" w:rsidRDefault="007F73AF" w14:paraId="77257B3F" w14:textId="706DEB51">
      <w:pPr>
        <w:pStyle w:val="ListParagraph"/>
        <w:numPr>
          <w:ilvl w:val="0"/>
          <w:numId w:val="2"/>
        </w:numPr>
        <w:tabs>
          <w:tab w:val="num" w:pos="360"/>
        </w:tabs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    </w:t>
      </w:r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E-mail:.....................................................................................................................................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...........................</w:t>
      </w:r>
    </w:p>
    <w:p w:rsidRPr="009A189F" w:rsidR="009E536F" w:rsidP="007F73AF" w:rsidRDefault="009E536F" w14:paraId="73F609E8" w14:textId="77777777">
      <w:pPr>
        <w:pStyle w:val="ListParagraph"/>
        <w:spacing w:line="216" w:lineRule="auto"/>
        <w:ind w:left="90"/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Reprezentant</w:t>
      </w:r>
      <w:proofErr w:type="spellEnd"/>
      <w:r w:rsidRPr="009A189F">
        <w:rPr>
          <w:rFonts w:asciiTheme="minorHAnsi" w:hAnsiTheme="minorHAnsi" w:eastAsiaTheme="minorHAnsi" w:cstheme="minorHAnsi"/>
          <w:b/>
          <w:bCs/>
          <w:color w:val="414142"/>
          <w:sz w:val="19"/>
          <w:szCs w:val="19"/>
        </w:rPr>
        <w:t>:</w:t>
      </w:r>
    </w:p>
    <w:p w:rsidRPr="009A189F" w:rsidR="009E536F" w:rsidP="009E536F" w:rsidRDefault="009E536F" w14:paraId="40E70A62" w14:textId="745256F6">
      <w:pPr>
        <w:pStyle w:val="ListParagraph"/>
        <w:numPr>
          <w:ilvl w:val="0"/>
          <w:numId w:val="2"/>
        </w:numPr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proofErr w:type="spellStart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Nume</w:t>
      </w:r>
      <w:proofErr w:type="spellEnd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familie</w:t>
      </w:r>
      <w:proofErr w:type="spellEnd"/>
      <w:r w:rsidRPr="009A189F" w:rsidR="002B4780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</w:t>
      </w: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(1):...........................................................................................................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..............................</w:t>
      </w:r>
    </w:p>
    <w:p w:rsidRPr="009A189F" w:rsidR="009E536F" w:rsidP="009E536F" w:rsidRDefault="009E536F" w14:paraId="7A862A3D" w14:textId="53E27B88">
      <w:pPr>
        <w:pStyle w:val="ListParagraph"/>
        <w:numPr>
          <w:ilvl w:val="0"/>
          <w:numId w:val="2"/>
        </w:numPr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Prenume:...................................................................................................................................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.......................</w:t>
      </w:r>
    </w:p>
    <w:p w:rsidRPr="009A189F" w:rsidR="009E536F" w:rsidP="009E536F" w:rsidRDefault="000F3377" w14:paraId="080F61CC" w14:textId="066941EF">
      <w:pPr>
        <w:pStyle w:val="ListParagraph"/>
        <w:numPr>
          <w:ilvl w:val="0"/>
          <w:numId w:val="2"/>
        </w:numPr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proofErr w:type="spellStart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Postul</w:t>
      </w:r>
      <w:proofErr w:type="spellEnd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ocupat</w:t>
      </w:r>
      <w:proofErr w:type="spellEnd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în</w:t>
      </w:r>
      <w:proofErr w:type="spellEnd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firmă</w:t>
      </w:r>
      <w:proofErr w:type="spellEnd"/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: .......................................................................................................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..............................</w:t>
      </w:r>
    </w:p>
    <w:p w:rsidRPr="009A189F" w:rsidR="009E536F" w:rsidP="009E536F" w:rsidRDefault="000F3377" w14:paraId="5127777F" w14:textId="1B32E671">
      <w:pPr>
        <w:pStyle w:val="ListParagraph"/>
        <w:numPr>
          <w:ilvl w:val="0"/>
          <w:numId w:val="2"/>
        </w:numPr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proofErr w:type="spellStart"/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Numă</w:t>
      </w:r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r</w:t>
      </w:r>
      <w:proofErr w:type="spellEnd"/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de </w:t>
      </w:r>
      <w:proofErr w:type="spellStart"/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telefon</w:t>
      </w:r>
      <w:proofErr w:type="spellEnd"/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</w:t>
      </w:r>
      <w:proofErr w:type="spellStart"/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mobil</w:t>
      </w:r>
      <w:proofErr w:type="spellEnd"/>
      <w:r w:rsidRPr="009A189F" w:rsidR="009E536F">
        <w:rPr>
          <w:rFonts w:asciiTheme="minorHAnsi" w:hAnsiTheme="minorHAnsi" w:eastAsiaTheme="minorHAnsi" w:cstheme="minorHAnsi"/>
          <w:color w:val="414142"/>
          <w:sz w:val="19"/>
          <w:szCs w:val="19"/>
        </w:rPr>
        <w:t>: ..........................................................................................................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........................</w:t>
      </w:r>
    </w:p>
    <w:p w:rsidRPr="009A189F" w:rsidR="009E536F" w:rsidP="009E536F" w:rsidRDefault="009E536F" w14:paraId="7220194D" w14:textId="0F132B42">
      <w:pPr>
        <w:pStyle w:val="ListParagraph"/>
        <w:numPr>
          <w:ilvl w:val="0"/>
          <w:numId w:val="2"/>
        </w:numPr>
        <w:spacing w:line="216" w:lineRule="auto"/>
        <w:ind w:left="-270" w:firstLine="360"/>
        <w:rPr>
          <w:rFonts w:asciiTheme="minorHAnsi" w:hAnsiTheme="minorHAnsi" w:eastAsiaTheme="minorHAnsi" w:cstheme="minorHAnsi"/>
          <w:color w:val="414142"/>
          <w:sz w:val="19"/>
          <w:szCs w:val="19"/>
        </w:rPr>
      </w:pP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E-</w:t>
      </w:r>
      <w:r w:rsidRPr="009A189F" w:rsidR="002C2F05">
        <w:rPr>
          <w:rFonts w:asciiTheme="minorHAnsi" w:hAnsiTheme="minorHAnsi" w:eastAsiaTheme="minorHAnsi" w:cstheme="minorHAnsi"/>
          <w:color w:val="414142"/>
          <w:sz w:val="19"/>
          <w:szCs w:val="19"/>
        </w:rPr>
        <w:t>m</w:t>
      </w: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ail:</w:t>
      </w:r>
      <w:r w:rsidRPr="009A189F" w:rsidR="002C2F05">
        <w:rPr>
          <w:rFonts w:asciiTheme="minorHAnsi" w:hAnsiTheme="minorHAnsi" w:eastAsiaTheme="minorHAnsi" w:cstheme="minorHAnsi"/>
          <w:color w:val="414142"/>
          <w:sz w:val="19"/>
          <w:szCs w:val="19"/>
        </w:rPr>
        <w:t xml:space="preserve"> </w:t>
      </w:r>
      <w:r w:rsidRPr="009A189F">
        <w:rPr>
          <w:rFonts w:asciiTheme="minorHAnsi" w:hAnsiTheme="minorHAnsi" w:eastAsiaTheme="minorHAnsi" w:cstheme="minorHAnsi"/>
          <w:color w:val="414142"/>
          <w:sz w:val="19"/>
          <w:szCs w:val="19"/>
        </w:rPr>
        <w:t>………………………………………………………………………………………………………………</w:t>
      </w:r>
      <w:r w:rsidR="008E5952">
        <w:rPr>
          <w:rFonts w:asciiTheme="minorHAnsi" w:hAnsiTheme="minorHAnsi" w:eastAsiaTheme="minorHAnsi" w:cstheme="minorHAnsi"/>
          <w:color w:val="414142"/>
          <w:sz w:val="19"/>
          <w:szCs w:val="19"/>
        </w:rPr>
        <w:t>…………………………………………</w:t>
      </w:r>
    </w:p>
    <w:p w:rsidRPr="009A189F" w:rsidR="006B2796" w:rsidP="006B2796" w:rsidRDefault="006B2796" w14:paraId="54779AD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0"/>
          <w:szCs w:val="20"/>
        </w:rPr>
      </w:pPr>
      <w:r w:rsidRPr="009A189F">
        <w:rPr>
          <w:rFonts w:cstheme="minorHAnsi"/>
          <w:b/>
          <w:bCs/>
          <w:color w:val="FFFFFF"/>
          <w:sz w:val="20"/>
          <w:szCs w:val="20"/>
        </w:rPr>
        <w:t>LIMBA ROMÂNĂ</w:t>
      </w:r>
    </w:p>
    <w:p w:rsidRPr="009A189F" w:rsidR="006B2796" w:rsidP="006B2796" w:rsidRDefault="006B2796" w14:paraId="0B7B9A9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Proprietarul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clădirii</w:t>
      </w:r>
      <w:proofErr w:type="spellEnd"/>
    </w:p>
    <w:p w:rsidRPr="009A189F" w:rsidR="006B2796" w:rsidP="006B2796" w:rsidRDefault="002C2F05" w14:paraId="1FE6A26C" w14:textId="603FDBD3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Nume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r w:rsidRPr="009A189F" w:rsidR="006B2796">
        <w:rPr>
          <w:rFonts w:cstheme="minorHAnsi"/>
          <w:color w:val="414142"/>
          <w:sz w:val="19"/>
          <w:szCs w:val="19"/>
        </w:rPr>
        <w:t>complet</w:t>
      </w:r>
      <w:r w:rsidRPr="009A189F" w:rsidR="006B2796">
        <w:rPr>
          <w:rFonts w:cstheme="minorHAnsi"/>
          <w:color w:val="414142"/>
          <w:sz w:val="11"/>
          <w:szCs w:val="11"/>
        </w:rPr>
        <w:t>(2)</w:t>
      </w:r>
      <w:r w:rsidRPr="009A189F" w:rsidR="006B2796">
        <w:rPr>
          <w:rFonts w:cstheme="minorHAnsi"/>
          <w:color w:val="414142"/>
          <w:sz w:val="19"/>
          <w:szCs w:val="19"/>
        </w:rPr>
        <w:t>:................................................................................................................................................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.............</w:t>
      </w:r>
    </w:p>
    <w:p w:rsidRPr="009A189F" w:rsidR="006B2796" w:rsidP="006B2796" w:rsidRDefault="006B2796" w14:paraId="6DF1BD9B" w14:textId="10BD3F80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Adresă:....................................................................................................................................................................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</w:t>
      </w:r>
    </w:p>
    <w:p w:rsidRPr="009A189F" w:rsidR="006B2796" w:rsidP="006B2796" w:rsidRDefault="006B2796" w14:paraId="6E03E23C" w14:textId="291E0771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</w:t>
      </w:r>
    </w:p>
    <w:p w:rsidRPr="009A189F" w:rsidR="006B2796" w:rsidP="006B2796" w:rsidRDefault="006B2796" w14:paraId="260B0C9D" w14:textId="37647BCA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Telefon</w:t>
      </w:r>
      <w:proofErr w:type="spellEnd"/>
      <w:r w:rsidRPr="009A189F">
        <w:rPr>
          <w:rFonts w:cstheme="minorHAnsi"/>
          <w:color w:val="414142"/>
          <w:sz w:val="19"/>
          <w:szCs w:val="19"/>
        </w:rPr>
        <w:t>:..............................................</w:t>
      </w:r>
      <w:r w:rsidRPr="009A189F" w:rsidR="003F1CDF">
        <w:rPr>
          <w:rFonts w:cstheme="minorHAnsi"/>
          <w:color w:val="414142"/>
          <w:sz w:val="19"/>
          <w:szCs w:val="19"/>
        </w:rPr>
        <w:t xml:space="preserve"> </w:t>
      </w:r>
      <w:r w:rsidRPr="009A189F">
        <w:rPr>
          <w:rFonts w:cstheme="minorHAnsi"/>
          <w:color w:val="414142"/>
          <w:sz w:val="19"/>
          <w:szCs w:val="19"/>
        </w:rPr>
        <w:t>E-mail:.......................................................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...........................................................</w:t>
      </w:r>
    </w:p>
    <w:p w:rsidRPr="009A189F" w:rsidR="002C2F05" w:rsidP="006B2796" w:rsidRDefault="002C2F05" w14:paraId="079B0D7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6B2796" w:rsidP="006B2796" w:rsidRDefault="006B2796" w14:paraId="10EF9D68" w14:textId="3EF63D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Arhitect</w:t>
      </w:r>
      <w:proofErr w:type="spellEnd"/>
    </w:p>
    <w:p w:rsidRPr="009A189F" w:rsidR="006B2796" w:rsidP="006B2796" w:rsidRDefault="006B2796" w14:paraId="5376655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Nume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complet</w:t>
      </w:r>
      <w:r w:rsidRPr="009A189F">
        <w:rPr>
          <w:rFonts w:cstheme="minorHAnsi"/>
          <w:color w:val="414142"/>
          <w:sz w:val="11"/>
          <w:szCs w:val="11"/>
        </w:rPr>
        <w:t>(2)</w:t>
      </w:r>
      <w:r w:rsidRPr="009A189F">
        <w:rPr>
          <w:rFonts w:cstheme="minorHAnsi"/>
          <w:color w:val="414142"/>
          <w:sz w:val="19"/>
          <w:szCs w:val="19"/>
        </w:rPr>
        <w:t>:..............................................................................................................................................................</w:t>
      </w:r>
    </w:p>
    <w:p w:rsidRPr="009A189F" w:rsidR="006B2796" w:rsidP="006B2796" w:rsidRDefault="006B2796" w14:paraId="001B7EAD" w14:textId="4DEF64B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Adresă:....................................................................................................................................................................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</w:t>
      </w:r>
    </w:p>
    <w:p w:rsidRPr="009A189F" w:rsidR="006B2796" w:rsidP="006B2796" w:rsidRDefault="006B2796" w14:paraId="39D756D0" w14:textId="1881E524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</w:t>
      </w:r>
    </w:p>
    <w:p w:rsidRPr="009A189F" w:rsidR="006B2796" w:rsidP="006B2796" w:rsidRDefault="006B2796" w14:paraId="152A4A99" w14:textId="3E1D6060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Telefon:...............................................E-mail:.......................................................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...........................................................</w:t>
      </w:r>
    </w:p>
    <w:p w:rsidRPr="009A189F" w:rsidR="002C2F05" w:rsidP="006B2796" w:rsidRDefault="002C2F05" w14:paraId="7AED7113" w14:textId="6BC8D8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6B2796" w:rsidP="006B2796" w:rsidRDefault="006B2796" w14:paraId="127C9A10" w14:textId="287A67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r w:rsidRPr="009A189F">
        <w:rPr>
          <w:rFonts w:cstheme="minorHAnsi"/>
          <w:b/>
          <w:bCs/>
          <w:color w:val="414142"/>
          <w:sz w:val="19"/>
          <w:szCs w:val="19"/>
        </w:rPr>
        <w:t>Designer de interior</w:t>
      </w:r>
    </w:p>
    <w:p w:rsidRPr="009A189F" w:rsidR="006B2796" w:rsidP="006B2796" w:rsidRDefault="002C2F05" w14:paraId="512F206B" w14:textId="3A97FF98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Nume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c</w:t>
      </w:r>
      <w:r w:rsidRPr="009A189F" w:rsidR="006B2796">
        <w:rPr>
          <w:rFonts w:cstheme="minorHAnsi"/>
          <w:color w:val="414142"/>
          <w:sz w:val="19"/>
          <w:szCs w:val="19"/>
        </w:rPr>
        <w:t>omplet</w:t>
      </w:r>
      <w:r w:rsidRPr="009A189F" w:rsidR="006B2796">
        <w:rPr>
          <w:rFonts w:cstheme="minorHAnsi"/>
          <w:color w:val="414142"/>
          <w:sz w:val="11"/>
          <w:szCs w:val="11"/>
        </w:rPr>
        <w:t>(2)</w:t>
      </w:r>
      <w:r w:rsidRPr="009A189F" w:rsidR="006B2796">
        <w:rPr>
          <w:rFonts w:cstheme="minorHAnsi"/>
          <w:color w:val="414142"/>
          <w:sz w:val="19"/>
          <w:szCs w:val="19"/>
        </w:rPr>
        <w:t>:.....................................................................................................................................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...........................</w:t>
      </w:r>
    </w:p>
    <w:p w:rsidRPr="009A189F" w:rsidR="006B2796" w:rsidP="27140B06" w:rsidRDefault="006B2796" w14:paraId="26E0B125" w14:textId="272EEC70">
      <w:pPr>
        <w:autoSpaceDE w:val="0"/>
        <w:autoSpaceDN w:val="0"/>
        <w:adjustRightInd w:val="0"/>
        <w:spacing w:after="0" w:line="240" w:lineRule="auto"/>
        <w:rPr>
          <w:color w:val="414142"/>
          <w:sz w:val="19"/>
          <w:szCs w:val="19"/>
        </w:rPr>
      </w:pPr>
      <w:r w:rsidRPr="27140B06">
        <w:rPr>
          <w:color w:val="414142"/>
          <w:sz w:val="19"/>
          <w:szCs w:val="19"/>
        </w:rPr>
        <w:t>Adresă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9A189F" w:rsidR="006B2796" w:rsidP="006B2796" w:rsidRDefault="006B2796" w14:paraId="14F89D3B" w14:textId="78EFA1BD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Telefon</w:t>
      </w:r>
      <w:proofErr w:type="spellEnd"/>
      <w:r w:rsidRPr="009A189F">
        <w:rPr>
          <w:rFonts w:cstheme="minorHAnsi"/>
          <w:color w:val="414142"/>
          <w:sz w:val="19"/>
          <w:szCs w:val="19"/>
        </w:rPr>
        <w:t>:..............................................</w:t>
      </w:r>
      <w:r w:rsidRPr="009A189F" w:rsidR="003F1CDF">
        <w:rPr>
          <w:rFonts w:cstheme="minorHAnsi"/>
          <w:color w:val="414142"/>
          <w:sz w:val="19"/>
          <w:szCs w:val="19"/>
        </w:rPr>
        <w:t xml:space="preserve"> </w:t>
      </w:r>
      <w:r w:rsidRPr="009A189F">
        <w:rPr>
          <w:rFonts w:cstheme="minorHAnsi"/>
          <w:color w:val="414142"/>
          <w:sz w:val="19"/>
          <w:szCs w:val="19"/>
        </w:rPr>
        <w:t>E-mail:.......................................................</w:t>
      </w:r>
    </w:p>
    <w:p w:rsidRPr="009A189F" w:rsidR="002C2F05" w:rsidP="006B2796" w:rsidRDefault="002C2F05" w14:paraId="292D8E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6B2796" w:rsidP="006B2796" w:rsidRDefault="006B2796" w14:paraId="20B48A2C" w14:textId="1AEDA0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Datele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derulare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a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proiectului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>:</w:t>
      </w:r>
    </w:p>
    <w:p w:rsidRPr="009A189F" w:rsidR="006B2796" w:rsidP="006B2796" w:rsidRDefault="006B2796" w14:paraId="4925742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Începerea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lucrărilor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construcţie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(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lună</w:t>
      </w:r>
      <w:proofErr w:type="spellEnd"/>
      <w:r w:rsidRPr="009A189F">
        <w:rPr>
          <w:rFonts w:cstheme="minorHAnsi"/>
          <w:color w:val="414142"/>
          <w:sz w:val="19"/>
          <w:szCs w:val="19"/>
        </w:rPr>
        <w:t>, an):</w:t>
      </w:r>
    </w:p>
    <w:p w:rsidRPr="009A189F" w:rsidR="006B2796" w:rsidP="006B2796" w:rsidRDefault="006B2796" w14:paraId="3CE4EE08" w14:textId="00C678FC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  <w:r w:rsidR="008E5952">
        <w:rPr>
          <w:rFonts w:cstheme="minorHAnsi"/>
          <w:color w:val="414142"/>
          <w:sz w:val="19"/>
          <w:szCs w:val="19"/>
        </w:rPr>
        <w:t>..........</w:t>
      </w:r>
    </w:p>
    <w:p w:rsidRPr="009A189F" w:rsidR="006B2796" w:rsidP="006B2796" w:rsidRDefault="006B2796" w14:paraId="358C6CC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Finalizarea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lucrărilor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construcţie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(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lună</w:t>
      </w:r>
      <w:proofErr w:type="spellEnd"/>
      <w:r w:rsidRPr="009A189F">
        <w:rPr>
          <w:rFonts w:cstheme="minorHAnsi"/>
          <w:color w:val="414142"/>
          <w:sz w:val="19"/>
          <w:szCs w:val="19"/>
        </w:rPr>
        <w:t>, an):</w:t>
      </w:r>
    </w:p>
    <w:p w:rsidRPr="009A189F" w:rsidR="006B2796" w:rsidP="006B2796" w:rsidRDefault="006B2796" w14:paraId="673670F3" w14:textId="45EB9BCC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lastRenderedPageBreak/>
        <w:t>.................................................................................................................................................................................</w:t>
      </w:r>
    </w:p>
    <w:p w:rsidRPr="009A189F" w:rsidR="006B2796" w:rsidP="006B2796" w:rsidRDefault="006B2796" w14:paraId="2E9805E0" w14:textId="79DFC49A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Perioada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desfăşurare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a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lucrărilor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cu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materiale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construcţii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Saint-Gobain Construction Products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și</w:t>
      </w:r>
      <w:proofErr w:type="spellEnd"/>
      <w:r w:rsidRPr="009A189F" w:rsidR="002B4780">
        <w:rPr>
          <w:rFonts w:cstheme="minorHAnsi"/>
          <w:b/>
          <w:bCs/>
          <w:color w:val="414142"/>
          <w:sz w:val="19"/>
          <w:szCs w:val="19"/>
        </w:rPr>
        <w:t>/</w:t>
      </w:r>
      <w:proofErr w:type="spellStart"/>
      <w:r w:rsidRPr="009A189F" w:rsidR="002B4780">
        <w:rPr>
          <w:rFonts w:cstheme="minorHAnsi"/>
          <w:b/>
          <w:bCs/>
          <w:color w:val="414142"/>
          <w:sz w:val="19"/>
          <w:szCs w:val="19"/>
        </w:rPr>
        <w:t>sau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Saint-Gobain Glass</w:t>
      </w:r>
      <w:r w:rsidRPr="009A189F">
        <w:rPr>
          <w:rFonts w:cstheme="minorHAnsi"/>
          <w:color w:val="414142"/>
          <w:sz w:val="19"/>
          <w:szCs w:val="19"/>
        </w:rPr>
        <w:t>:</w:t>
      </w:r>
    </w:p>
    <w:p w:rsidRPr="009A189F" w:rsidR="006B2796" w:rsidP="006B2796" w:rsidRDefault="006B2796" w14:paraId="192635E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de la (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luna</w:t>
      </w:r>
      <w:proofErr w:type="spellEnd"/>
      <w:r w:rsidRPr="009A189F">
        <w:rPr>
          <w:rFonts w:cstheme="minorHAnsi"/>
          <w:color w:val="414142"/>
          <w:sz w:val="19"/>
          <w:szCs w:val="19"/>
        </w:rPr>
        <w:t>, an)……...…….. – la (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luna</w:t>
      </w:r>
      <w:proofErr w:type="spellEnd"/>
      <w:r w:rsidRPr="009A189F">
        <w:rPr>
          <w:rFonts w:cstheme="minorHAnsi"/>
          <w:color w:val="414142"/>
          <w:sz w:val="19"/>
          <w:szCs w:val="19"/>
        </w:rPr>
        <w:t>, an)…………………..</w:t>
      </w:r>
    </w:p>
    <w:p w:rsidRPr="009A189F" w:rsidR="007F73AF" w:rsidP="006B2796" w:rsidRDefault="007F73AF" w14:paraId="02586D9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8"/>
          <w:szCs w:val="18"/>
        </w:rPr>
      </w:pPr>
    </w:p>
    <w:p w:rsidRPr="009A189F" w:rsidR="007F73AF" w:rsidP="006B2796" w:rsidRDefault="007F73AF" w14:paraId="06536EE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8"/>
          <w:szCs w:val="18"/>
        </w:rPr>
      </w:pPr>
    </w:p>
    <w:p w:rsidRPr="009A189F" w:rsidR="00534549" w:rsidP="00534549" w:rsidRDefault="00534549" w14:paraId="01E1A5D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414142"/>
          <w:sz w:val="18"/>
          <w:szCs w:val="18"/>
        </w:rPr>
      </w:pPr>
      <w:r w:rsidRPr="009A189F">
        <w:rPr>
          <w:rFonts w:cstheme="minorHAnsi"/>
          <w:i/>
          <w:color w:val="414142"/>
          <w:sz w:val="18"/>
          <w:szCs w:val="18"/>
        </w:rPr>
        <w:t xml:space="preserve">(1)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compania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>/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firma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care a pus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în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operă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produsele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Saint-Gobain se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completează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cu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litere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de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tipar</w:t>
      </w:r>
      <w:proofErr w:type="spellEnd"/>
    </w:p>
    <w:p w:rsidRPr="008E5952" w:rsidR="00E86824" w:rsidP="008E5952" w:rsidRDefault="00534549" w14:paraId="7FDCC623" w14:textId="74851FA7">
      <w:pPr>
        <w:rPr>
          <w:rFonts w:cstheme="minorHAnsi"/>
          <w:i/>
          <w:color w:val="414142"/>
          <w:sz w:val="18"/>
          <w:szCs w:val="18"/>
        </w:rPr>
      </w:pPr>
      <w:r w:rsidRPr="009A189F">
        <w:rPr>
          <w:rFonts w:cstheme="minorHAnsi"/>
          <w:i/>
          <w:color w:val="414142"/>
          <w:sz w:val="18"/>
          <w:szCs w:val="18"/>
        </w:rPr>
        <w:t xml:space="preserve">(2) se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completează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cu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litere</w:t>
      </w:r>
      <w:proofErr w:type="spellEnd"/>
      <w:r w:rsidRPr="009A189F">
        <w:rPr>
          <w:rFonts w:cstheme="minorHAnsi"/>
          <w:i/>
          <w:color w:val="414142"/>
          <w:sz w:val="18"/>
          <w:szCs w:val="18"/>
        </w:rPr>
        <w:t xml:space="preserve"> de </w:t>
      </w:r>
      <w:proofErr w:type="spellStart"/>
      <w:r w:rsidRPr="009A189F">
        <w:rPr>
          <w:rFonts w:cstheme="minorHAnsi"/>
          <w:i/>
          <w:color w:val="414142"/>
          <w:sz w:val="18"/>
          <w:szCs w:val="18"/>
        </w:rPr>
        <w:t>tipar</w:t>
      </w:r>
      <w:proofErr w:type="spellEnd"/>
    </w:p>
    <w:p w:rsidRPr="009A189F" w:rsidR="009E536F" w:rsidP="009E536F" w:rsidRDefault="009E536F" w14:paraId="53AA230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0"/>
          <w:szCs w:val="20"/>
        </w:rPr>
      </w:pPr>
      <w:r w:rsidRPr="009A189F">
        <w:rPr>
          <w:rFonts w:cstheme="minorHAnsi"/>
          <w:b/>
          <w:bCs/>
          <w:color w:val="FFFFFF"/>
          <w:sz w:val="20"/>
          <w:szCs w:val="20"/>
        </w:rPr>
        <w:t>LIMBA ROMÂNĂ</w:t>
      </w:r>
    </w:p>
    <w:p w:rsidRPr="009A189F" w:rsidR="009E536F" w:rsidP="009E536F" w:rsidRDefault="009E536F" w14:paraId="410E963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Detalii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tehnice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ale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proiectului</w:t>
      </w:r>
      <w:proofErr w:type="spellEnd"/>
    </w:p>
    <w:p w:rsidRPr="009A189F" w:rsidR="009E536F" w:rsidP="009E536F" w:rsidRDefault="009E536F" w14:paraId="67A496B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Dificultăţi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tehnice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apărute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în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timpul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lucrărilor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>, legate de</w:t>
      </w:r>
    </w:p>
    <w:p w:rsidRPr="009A189F" w:rsidR="009E536F" w:rsidP="009E536F" w:rsidRDefault="009E536F" w14:paraId="3035C351" w14:textId="3FF4504D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Furnizare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materiale:..................................................................................................................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........................</w:t>
      </w:r>
    </w:p>
    <w:p w:rsidRPr="009A189F" w:rsidR="009E536F" w:rsidP="009E536F" w:rsidRDefault="009E536F" w14:paraId="1992CB0D" w14:textId="10DBB102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Logistică:..............................................................................................................................................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....................</w:t>
      </w:r>
    </w:p>
    <w:p w:rsidRPr="009A189F" w:rsidR="009E536F" w:rsidP="009E536F" w:rsidRDefault="009E536F" w14:paraId="2F847649" w14:textId="6F182F38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Gestionarea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deşeurilor:..................................................................................................................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.......................</w:t>
      </w:r>
    </w:p>
    <w:p w:rsidRPr="009A189F" w:rsidR="009E536F" w:rsidP="009E536F" w:rsidRDefault="009E536F" w14:paraId="07BA89B7" w14:textId="7880A00C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Punere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operă:................................................................................................................................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.....................</w:t>
      </w:r>
    </w:p>
    <w:p w:rsidRPr="009A189F" w:rsidR="009E536F" w:rsidP="009E536F" w:rsidRDefault="009E536F" w14:paraId="1A41F7FE" w14:textId="7988F088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Pr="009A189F" w:rsidR="009E536F" w:rsidP="009E536F" w:rsidRDefault="009E536F" w14:paraId="6FD37BD3" w14:textId="15807B22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Pr="009A189F" w:rsidR="009E536F" w:rsidP="009E536F" w:rsidRDefault="009E536F" w14:paraId="1F424278" w14:textId="1829D508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Altele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(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menţionaţi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care):................................................................................................................................</w:t>
      </w:r>
    </w:p>
    <w:p w:rsidRPr="009A189F" w:rsidR="009E536F" w:rsidP="009E536F" w:rsidRDefault="009E536F" w14:paraId="4BFCAFF6" w14:textId="4936A04D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Pr="009A189F" w:rsidR="009E536F" w:rsidP="009E536F" w:rsidRDefault="009E536F" w14:paraId="37F75D5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Dimensiunea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clădirii</w:t>
      </w:r>
      <w:proofErr w:type="spellEnd"/>
    </w:p>
    <w:p w:rsidRPr="009A189F" w:rsidR="009E536F" w:rsidP="009E536F" w:rsidRDefault="009E536F" w14:paraId="27C3A3F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Suprafaţă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spaţiu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construit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(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metri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pătraţi):.........................................................................................................</w:t>
      </w:r>
    </w:p>
    <w:p w:rsidRPr="009A189F" w:rsidR="009E536F" w:rsidP="009E536F" w:rsidRDefault="009E536F" w14:paraId="17756B9C" w14:textId="26630D2B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Suprafaţă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utilă:.............................................................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Număr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încăperi:..............................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..............................</w:t>
      </w:r>
    </w:p>
    <w:p w:rsidRPr="009A189F" w:rsidR="009E536F" w:rsidP="009E536F" w:rsidRDefault="009E536F" w14:paraId="0EADFA5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Descrierea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lucrărilor</w:t>
      </w:r>
      <w:proofErr w:type="spellEnd"/>
    </w:p>
    <w:p w:rsidRPr="009A189F" w:rsidR="009E536F" w:rsidP="009E536F" w:rsidRDefault="009E536F" w14:paraId="4369BE10" w14:textId="4C156852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Materiale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folosite:.............................................................................................................................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.......................</w:t>
      </w:r>
    </w:p>
    <w:p w:rsidRPr="009A189F" w:rsidR="009E536F" w:rsidP="009E536F" w:rsidRDefault="009E536F" w14:paraId="4AAD3937" w14:textId="1874F48E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</w:t>
      </w:r>
    </w:p>
    <w:p w:rsidRPr="009A189F" w:rsidR="009E536F" w:rsidP="009E536F" w:rsidRDefault="009E536F" w14:paraId="7278BECE" w14:textId="1D8F0AAA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</w:t>
      </w:r>
      <w:r w:rsidRPr="009A189F" w:rsidR="00534549">
        <w:rPr>
          <w:rFonts w:cstheme="minorHAnsi"/>
          <w:color w:val="414142"/>
          <w:sz w:val="19"/>
          <w:szCs w:val="19"/>
        </w:rPr>
        <w:t>................</w:t>
      </w:r>
    </w:p>
    <w:p w:rsidRPr="009A189F" w:rsidR="009E536F" w:rsidP="009E536F" w:rsidRDefault="009E536F" w14:paraId="1D3CDE26" w14:textId="6C4FE21C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Performanţe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obţinute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cu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materialele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construcţie:......................................................................................</w:t>
      </w:r>
    </w:p>
    <w:p w:rsidRPr="009A189F" w:rsidR="009E536F" w:rsidP="009E536F" w:rsidRDefault="009E536F" w14:paraId="43230E47" w14:textId="4FA24195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Pr="009A189F" w:rsidR="009E536F" w:rsidP="009E536F" w:rsidRDefault="009E536F" w14:paraId="32E795A8" w14:textId="1EBAE33F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Pr="009A189F" w:rsidR="00AF6A0C" w:rsidP="009E536F" w:rsidRDefault="00AF6A0C" w14:paraId="79651C0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</w:p>
    <w:p w:rsidRPr="009A189F" w:rsidR="00F05F9B" w:rsidP="00AF6A0C" w:rsidRDefault="00AF6A0C" w14:paraId="0400BAEC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3B1A2B">
        <w:rPr>
          <w:rFonts w:cstheme="minorHAnsi"/>
          <w:color w:val="414142"/>
          <w:sz w:val="19"/>
          <w:szCs w:val="19"/>
        </w:rPr>
        <w:t>Protecție</w:t>
      </w:r>
      <w:proofErr w:type="spellEnd"/>
      <w:r w:rsidRPr="009A189F" w:rsidR="003B1A2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3B1A2B">
        <w:rPr>
          <w:rFonts w:cstheme="minorHAnsi"/>
          <w:color w:val="414142"/>
          <w:sz w:val="19"/>
          <w:szCs w:val="19"/>
        </w:rPr>
        <w:t>împotriva</w:t>
      </w:r>
      <w:proofErr w:type="spellEnd"/>
      <w:r w:rsidRPr="009A189F" w:rsidR="003B1A2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3B1A2B">
        <w:rPr>
          <w:rFonts w:cstheme="minorHAnsi"/>
          <w:color w:val="414142"/>
          <w:sz w:val="19"/>
          <w:szCs w:val="19"/>
        </w:rPr>
        <w:t>umidităț</w:t>
      </w:r>
      <w:r w:rsidRPr="009A189F" w:rsidR="00EC7A87">
        <w:rPr>
          <w:rFonts w:cstheme="minorHAnsi"/>
          <w:color w:val="414142"/>
          <w:sz w:val="19"/>
          <w:szCs w:val="19"/>
        </w:rPr>
        <w:t>ii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;</w:t>
      </w:r>
    </w:p>
    <w:p w:rsidRPr="009A189F" w:rsidR="00F05F9B" w:rsidP="00AF6A0C" w:rsidRDefault="003B1A2B" w14:paraId="2B0FA875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Rezistență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la </w:t>
      </w:r>
      <w:proofErr w:type="spellStart"/>
      <w:r w:rsidRPr="009A189F" w:rsidR="00EC7A87">
        <w:rPr>
          <w:rFonts w:cstheme="minorHAnsi"/>
          <w:color w:val="414142"/>
          <w:sz w:val="19"/>
          <w:szCs w:val="19"/>
        </w:rPr>
        <w:t>foc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: EI….;</w:t>
      </w:r>
    </w:p>
    <w:p w:rsidRPr="009A189F" w:rsidR="00F05F9B" w:rsidP="00AF6A0C" w:rsidRDefault="003B1A2B" w14:paraId="12BE573D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Izolare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fonică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între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încă</w:t>
      </w:r>
      <w:r w:rsidRPr="009A189F" w:rsidR="00EC7A87">
        <w:rPr>
          <w:rFonts w:cstheme="minorHAnsi"/>
          <w:color w:val="414142"/>
          <w:sz w:val="19"/>
          <w:szCs w:val="19"/>
        </w:rPr>
        <w:t>peri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:…. dB;</w:t>
      </w:r>
    </w:p>
    <w:p w:rsidRPr="009A189F" w:rsidR="00F05F9B" w:rsidP="00AF6A0C" w:rsidRDefault="003B1A2B" w14:paraId="2B25849F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Izolare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termică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;</w:t>
      </w:r>
    </w:p>
    <w:p w:rsidRPr="009A189F" w:rsidR="00F05F9B" w:rsidP="00AF6A0C" w:rsidRDefault="003B1A2B" w14:paraId="595D89D9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Îmbunătățirea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calităț</w:t>
      </w:r>
      <w:r w:rsidRPr="009A189F" w:rsidR="00EC7A87">
        <w:rPr>
          <w:rFonts w:cstheme="minorHAnsi"/>
          <w:color w:val="414142"/>
          <w:sz w:val="19"/>
          <w:szCs w:val="19"/>
        </w:rPr>
        <w:t>ii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EC7A87">
        <w:rPr>
          <w:rFonts w:cstheme="minorHAnsi"/>
          <w:color w:val="414142"/>
          <w:sz w:val="19"/>
          <w:szCs w:val="19"/>
        </w:rPr>
        <w:t>aerului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;</w:t>
      </w:r>
    </w:p>
    <w:p w:rsidRPr="009A189F" w:rsidR="00F05F9B" w:rsidP="00AF6A0C" w:rsidRDefault="003B1A2B" w14:paraId="747E2B9C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Tratament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acustic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încăpere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:… sec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timp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reverberaț</w:t>
      </w:r>
      <w:r w:rsidRPr="009A189F" w:rsidR="00EC7A87">
        <w:rPr>
          <w:rFonts w:cstheme="minorHAnsi"/>
          <w:color w:val="414142"/>
          <w:sz w:val="19"/>
          <w:szCs w:val="19"/>
        </w:rPr>
        <w:t>ie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;</w:t>
      </w:r>
    </w:p>
    <w:p w:rsidRPr="009A189F" w:rsidR="00F05F9B" w:rsidP="00AF6A0C" w:rsidRDefault="003B1A2B" w14:paraId="275C0173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Rezistență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la impact;</w:t>
      </w:r>
    </w:p>
    <w:p w:rsidRPr="009A189F" w:rsidR="00F05F9B" w:rsidP="00AF6A0C" w:rsidRDefault="003B1A2B" w14:paraId="0FB06356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Estetică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;</w:t>
      </w:r>
    </w:p>
    <w:p w:rsidRPr="009A189F" w:rsidR="00F05F9B" w:rsidP="00AF6A0C" w:rsidRDefault="00AF6A0C" w14:paraId="7CDF8373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Confort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viz</w:t>
      </w:r>
      <w:r w:rsidRPr="009A189F" w:rsidR="00EC7A87">
        <w:rPr>
          <w:rFonts w:cstheme="minorHAnsi"/>
          <w:color w:val="414142"/>
          <w:sz w:val="19"/>
          <w:szCs w:val="19"/>
        </w:rPr>
        <w:t>ual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(ex.: </w:t>
      </w:r>
      <w:proofErr w:type="spellStart"/>
      <w:r w:rsidRPr="009A189F" w:rsidR="00EC7A87">
        <w:rPr>
          <w:rFonts w:cstheme="minorHAnsi"/>
          <w:color w:val="414142"/>
          <w:sz w:val="19"/>
          <w:szCs w:val="19"/>
        </w:rPr>
        <w:t>Vitraje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);</w:t>
      </w:r>
    </w:p>
    <w:p w:rsidRPr="009A189F" w:rsidR="00F05F9B" w:rsidP="00AF6A0C" w:rsidRDefault="003B1A2B" w14:paraId="25C2CF3C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Durată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mai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mică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punere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operă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;</w:t>
      </w:r>
    </w:p>
    <w:p w:rsidRPr="00401525" w:rsidR="004040CE" w:rsidP="00401525" w:rsidRDefault="00EC7A87" w14:paraId="3FDFFAAD" w14:textId="3AFBE9D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Cost</w:t>
      </w:r>
      <w:r w:rsidRPr="009A189F" w:rsidR="003B1A2B">
        <w:rPr>
          <w:rFonts w:cstheme="minorHAnsi"/>
          <w:color w:val="414142"/>
          <w:sz w:val="19"/>
          <w:szCs w:val="19"/>
        </w:rPr>
        <w:t>uri</w:t>
      </w:r>
      <w:proofErr w:type="spellEnd"/>
      <w:r w:rsidRPr="009A189F" w:rsidR="003B1A2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3B1A2B">
        <w:rPr>
          <w:rFonts w:cstheme="minorHAnsi"/>
          <w:color w:val="414142"/>
          <w:sz w:val="19"/>
          <w:szCs w:val="19"/>
        </w:rPr>
        <w:t>mai</w:t>
      </w:r>
      <w:proofErr w:type="spellEnd"/>
      <w:r w:rsidRPr="009A189F" w:rsidR="003B1A2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3B1A2B">
        <w:rPr>
          <w:rFonts w:cstheme="minorHAnsi"/>
          <w:color w:val="414142"/>
          <w:sz w:val="19"/>
          <w:szCs w:val="19"/>
        </w:rPr>
        <w:t>mici</w:t>
      </w:r>
      <w:proofErr w:type="spellEnd"/>
      <w:r w:rsidRPr="009A189F" w:rsidR="003B1A2B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 w:rsidR="003B1A2B">
        <w:rPr>
          <w:rFonts w:cstheme="minorHAnsi"/>
          <w:color w:val="414142"/>
          <w:sz w:val="19"/>
          <w:szCs w:val="19"/>
        </w:rPr>
        <w:t>punere</w:t>
      </w:r>
      <w:proofErr w:type="spellEnd"/>
      <w:r w:rsidRPr="009A189F" w:rsidR="003B1A2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3B1A2B">
        <w:rPr>
          <w:rFonts w:cstheme="minorHAnsi"/>
          <w:color w:val="414142"/>
          <w:sz w:val="19"/>
          <w:szCs w:val="19"/>
        </w:rPr>
        <w:t>în</w:t>
      </w:r>
      <w:proofErr w:type="spellEnd"/>
      <w:r w:rsidRPr="009A189F" w:rsidR="003B1A2B">
        <w:rPr>
          <w:rFonts w:cstheme="minorHAnsi"/>
          <w:color w:val="414142"/>
          <w:sz w:val="19"/>
          <w:szCs w:val="19"/>
        </w:rPr>
        <w:t xml:space="preserve"> </w:t>
      </w:r>
      <w:r w:rsidR="004040CE">
        <w:rPr>
          <w:rFonts w:cstheme="minorHAnsi"/>
          <w:color w:val="414142"/>
          <w:sz w:val="19"/>
          <w:szCs w:val="19"/>
        </w:rPr>
        <w:t>opera;</w:t>
      </w:r>
    </w:p>
    <w:p w:rsidRPr="009A189F" w:rsidR="00AF6A0C" w:rsidP="009E536F" w:rsidRDefault="00AF6A0C" w14:paraId="1816B44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</w:p>
    <w:p w:rsidRPr="009A189F" w:rsidR="00AF6A0C" w:rsidP="002C6734" w:rsidRDefault="00AF6A0C" w14:paraId="3A0F32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F05F9B" w:rsidP="002C6734" w:rsidRDefault="0016370A" w14:paraId="7407CA5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Sănătate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și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securitate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pe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șantier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: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îmbunătățirea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condiț</w:t>
      </w:r>
      <w:r w:rsidRPr="009A189F" w:rsidR="00EC7A87">
        <w:rPr>
          <w:rFonts w:cstheme="minorHAnsi"/>
          <w:b/>
          <w:bCs/>
          <w:color w:val="414142"/>
          <w:sz w:val="19"/>
          <w:szCs w:val="19"/>
        </w:rPr>
        <w:t>iilor</w:t>
      </w:r>
      <w:proofErr w:type="spellEnd"/>
      <w:r w:rsidRPr="009A189F" w:rsidR="00EC7A87">
        <w:rPr>
          <w:rFonts w:cstheme="minorHAnsi"/>
          <w:b/>
          <w:bCs/>
          <w:color w:val="414142"/>
          <w:sz w:val="19"/>
          <w:szCs w:val="19"/>
        </w:rPr>
        <w:t xml:space="preserve"> de </w:t>
      </w:r>
      <w:proofErr w:type="spellStart"/>
      <w:r w:rsidRPr="009A189F" w:rsidR="00EC7A87">
        <w:rPr>
          <w:rFonts w:cstheme="minorHAnsi"/>
          <w:b/>
          <w:bCs/>
          <w:color w:val="414142"/>
          <w:sz w:val="19"/>
          <w:szCs w:val="19"/>
        </w:rPr>
        <w:t>lucru</w:t>
      </w:r>
      <w:proofErr w:type="spellEnd"/>
      <w:r w:rsidRPr="009A189F" w:rsidR="00AF6A0C">
        <w:rPr>
          <w:rFonts w:cstheme="minorHAnsi"/>
          <w:b/>
          <w:bCs/>
          <w:color w:val="414142"/>
          <w:sz w:val="19"/>
          <w:szCs w:val="19"/>
        </w:rPr>
        <w:t xml:space="preserve"> (EHS)</w:t>
      </w:r>
    </w:p>
    <w:p w:rsidRPr="009A189F" w:rsidR="00F05F9B" w:rsidP="002C6734" w:rsidRDefault="0016370A" w14:paraId="69EB616C" w14:textId="7777777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Materiale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mai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uș</w:t>
      </w:r>
      <w:r w:rsidRPr="009A189F" w:rsidR="00EC7A87">
        <w:rPr>
          <w:rFonts w:cstheme="minorHAnsi"/>
          <w:color w:val="414142"/>
          <w:sz w:val="19"/>
          <w:szCs w:val="19"/>
        </w:rPr>
        <w:t>oare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………………………………………………………………………………..</w:t>
      </w:r>
    </w:p>
    <w:p w:rsidRPr="009A189F" w:rsidR="00F05F9B" w:rsidP="002C6734" w:rsidRDefault="00EC7A87" w14:paraId="06054E05" w14:textId="7777777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Unelte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ergonomice</w:t>
      </w:r>
      <w:proofErr w:type="spellEnd"/>
      <w:r w:rsidRPr="009A189F">
        <w:rPr>
          <w:rFonts w:cstheme="minorHAnsi"/>
          <w:color w:val="414142"/>
          <w:sz w:val="19"/>
          <w:szCs w:val="19"/>
        </w:rPr>
        <w:t>……………………………………………………………………………………</w:t>
      </w:r>
    </w:p>
    <w:p w:rsidRPr="009A189F" w:rsidR="00F05F9B" w:rsidP="002C6734" w:rsidRDefault="0016370A" w14:paraId="148ECADE" w14:textId="7777777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Echipament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protecț</w:t>
      </w:r>
      <w:r w:rsidRPr="009A189F" w:rsidR="00EC7A87">
        <w:rPr>
          <w:rFonts w:cstheme="minorHAnsi"/>
          <w:color w:val="414142"/>
          <w:sz w:val="19"/>
          <w:szCs w:val="19"/>
        </w:rPr>
        <w:t>ie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……………………………………………………………………………….</w:t>
      </w:r>
    </w:p>
    <w:p w:rsidRPr="009A189F" w:rsidR="00F05F9B" w:rsidP="002C6734" w:rsidRDefault="00EC7A87" w14:paraId="45097134" w14:textId="7777777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Altele</w:t>
      </w:r>
      <w:proofErr w:type="spellEnd"/>
      <w:r w:rsidRPr="009A189F">
        <w:rPr>
          <w:rFonts w:cstheme="minorHAnsi"/>
          <w:color w:val="414142"/>
          <w:sz w:val="19"/>
          <w:szCs w:val="19"/>
        </w:rPr>
        <w:t>…………………………………………………………………………………………………………</w:t>
      </w:r>
    </w:p>
    <w:p w:rsidRPr="009A189F" w:rsidR="00534549" w:rsidP="002C6734" w:rsidRDefault="00534549" w14:paraId="367D062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F05F9B" w:rsidP="002C6734" w:rsidRDefault="0016370A" w14:paraId="1648A778" w14:textId="02ACB3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Reducerea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expunerii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la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substanț</w:t>
      </w:r>
      <w:r w:rsidRPr="009A189F" w:rsidR="00EC7A87">
        <w:rPr>
          <w:rFonts w:cstheme="minorHAnsi"/>
          <w:b/>
          <w:bCs/>
          <w:color w:val="414142"/>
          <w:sz w:val="19"/>
          <w:szCs w:val="19"/>
        </w:rPr>
        <w:t>e</w:t>
      </w:r>
      <w:proofErr w:type="spellEnd"/>
      <w:r w:rsidRPr="009A189F" w:rsidR="00EC7A87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 w:rsidR="00EC7A87">
        <w:rPr>
          <w:rFonts w:cstheme="minorHAnsi"/>
          <w:b/>
          <w:bCs/>
          <w:color w:val="414142"/>
          <w:sz w:val="19"/>
          <w:szCs w:val="19"/>
        </w:rPr>
        <w:t>periculoase</w:t>
      </w:r>
      <w:proofErr w:type="spellEnd"/>
    </w:p>
    <w:p w:rsidRPr="009A189F" w:rsidR="00F05F9B" w:rsidP="002C6734" w:rsidRDefault="00EC7A87" w14:paraId="7C4D5652" w14:textId="7777777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Metode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reducere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a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expunerii</w:t>
      </w:r>
      <w:proofErr w:type="spellEnd"/>
      <w:r w:rsidRPr="009A189F">
        <w:rPr>
          <w:rFonts w:cstheme="minorHAnsi"/>
          <w:color w:val="414142"/>
          <w:sz w:val="19"/>
          <w:szCs w:val="19"/>
        </w:rPr>
        <w:t>………………………………………………………………..</w:t>
      </w:r>
    </w:p>
    <w:p w:rsidRPr="009A189F" w:rsidR="002C6734" w:rsidP="009E536F" w:rsidRDefault="002C6734" w14:paraId="3DF57CA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534549" w:rsidP="002C6734" w:rsidRDefault="00534549" w14:paraId="5D0E75B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534549" w:rsidP="002C6734" w:rsidRDefault="00534549" w14:paraId="088C48B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2C6734" w:rsidP="002C6734" w:rsidRDefault="002C6734" w14:paraId="0DBCE07A" w14:textId="0EC722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Sustenabilitate</w:t>
      </w:r>
      <w:proofErr w:type="spellEnd"/>
      <w:r w:rsidRPr="009A189F" w:rsidR="0016370A">
        <w:rPr>
          <w:rFonts w:cstheme="minorHAnsi"/>
          <w:b/>
          <w:bCs/>
          <w:color w:val="414142"/>
          <w:sz w:val="19"/>
          <w:szCs w:val="19"/>
        </w:rPr>
        <w:t xml:space="preserve"> – Impact </w:t>
      </w:r>
      <w:proofErr w:type="spellStart"/>
      <w:r w:rsidRPr="009A189F" w:rsidR="0016370A">
        <w:rPr>
          <w:rFonts w:cstheme="minorHAnsi"/>
          <w:b/>
          <w:bCs/>
          <w:color w:val="414142"/>
          <w:sz w:val="19"/>
          <w:szCs w:val="19"/>
        </w:rPr>
        <w:t>redus</w:t>
      </w:r>
      <w:proofErr w:type="spellEnd"/>
      <w:r w:rsidRPr="009A189F" w:rsidR="0016370A">
        <w:rPr>
          <w:rFonts w:cstheme="minorHAnsi"/>
          <w:b/>
          <w:bCs/>
          <w:color w:val="414142"/>
          <w:sz w:val="19"/>
          <w:szCs w:val="19"/>
        </w:rPr>
        <w:t xml:space="preserve"> al </w:t>
      </w:r>
      <w:proofErr w:type="spellStart"/>
      <w:r w:rsidRPr="009A189F" w:rsidR="0016370A">
        <w:rPr>
          <w:rFonts w:cstheme="minorHAnsi"/>
          <w:b/>
          <w:bCs/>
          <w:color w:val="414142"/>
          <w:sz w:val="19"/>
          <w:szCs w:val="19"/>
        </w:rPr>
        <w:t>clă</w:t>
      </w:r>
      <w:r w:rsidRPr="009A189F">
        <w:rPr>
          <w:rFonts w:cstheme="minorHAnsi"/>
          <w:b/>
          <w:bCs/>
          <w:color w:val="414142"/>
          <w:sz w:val="19"/>
          <w:szCs w:val="19"/>
        </w:rPr>
        <w:t>dirii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asupra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mediului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: </w:t>
      </w:r>
    </w:p>
    <w:p w:rsidRPr="009A189F" w:rsidR="00F05F9B" w:rsidP="002C6734" w:rsidRDefault="002C6734" w14:paraId="21FC63D1" w14:textId="77777777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lastRenderedPageBreak/>
        <w:t>E</w:t>
      </w:r>
      <w:r w:rsidRPr="009A189F" w:rsidR="00EC7A87">
        <w:rPr>
          <w:rFonts w:cstheme="minorHAnsi"/>
          <w:color w:val="414142"/>
          <w:sz w:val="19"/>
          <w:szCs w:val="19"/>
        </w:rPr>
        <w:t>conomie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 w:rsidR="00EC7A87">
        <w:rPr>
          <w:rFonts w:cstheme="minorHAnsi"/>
          <w:color w:val="414142"/>
          <w:sz w:val="19"/>
          <w:szCs w:val="19"/>
        </w:rPr>
        <w:t>energie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>:………………………………………………………………………………………….</w:t>
      </w:r>
    </w:p>
    <w:p w:rsidRPr="009A189F" w:rsidR="00F05F9B" w:rsidP="002C6734" w:rsidRDefault="002C6734" w14:paraId="6A8E04F1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E</w:t>
      </w:r>
      <w:r w:rsidRPr="009A189F" w:rsidR="00EC7A87">
        <w:rPr>
          <w:rFonts w:cstheme="minorHAnsi"/>
          <w:color w:val="414142"/>
          <w:sz w:val="19"/>
          <w:szCs w:val="19"/>
        </w:rPr>
        <w:t>misii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EC7A87">
        <w:rPr>
          <w:rFonts w:cstheme="minorHAnsi"/>
          <w:color w:val="414142"/>
          <w:sz w:val="19"/>
          <w:szCs w:val="19"/>
        </w:rPr>
        <w:t>reduse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de CO</w:t>
      </w:r>
      <w:r w:rsidRPr="009A189F" w:rsidR="00EC7A87">
        <w:rPr>
          <w:rFonts w:cstheme="minorHAnsi"/>
          <w:color w:val="414142"/>
          <w:sz w:val="19"/>
          <w:szCs w:val="19"/>
          <w:vertAlign w:val="subscript"/>
        </w:rPr>
        <w:t>2</w:t>
      </w:r>
      <w:r w:rsidRPr="009A189F" w:rsidR="00EC7A87">
        <w:rPr>
          <w:rFonts w:cstheme="minorHAnsi"/>
          <w:color w:val="414142"/>
          <w:sz w:val="19"/>
          <w:szCs w:val="19"/>
        </w:rPr>
        <w:t>:………………………………………………………………………………………….</w:t>
      </w:r>
    </w:p>
    <w:p w:rsidRPr="009A189F" w:rsidR="00F05F9B" w:rsidP="002C6734" w:rsidRDefault="002C6734" w14:paraId="65607E58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C</w:t>
      </w:r>
      <w:r w:rsidRPr="009A189F" w:rsidR="00EC7A87">
        <w:rPr>
          <w:rFonts w:cstheme="minorHAnsi"/>
          <w:color w:val="414142"/>
          <w:sz w:val="19"/>
          <w:szCs w:val="19"/>
        </w:rPr>
        <w:t>ircularitatea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EC7A87">
        <w:rPr>
          <w:rFonts w:cstheme="minorHAnsi"/>
          <w:color w:val="414142"/>
          <w:sz w:val="19"/>
          <w:szCs w:val="19"/>
        </w:rPr>
        <w:t>resurselo</w:t>
      </w:r>
      <w:r w:rsidRPr="009A189F" w:rsidR="0016370A">
        <w:rPr>
          <w:rFonts w:cstheme="minorHAnsi"/>
          <w:color w:val="414142"/>
          <w:sz w:val="19"/>
          <w:szCs w:val="19"/>
        </w:rPr>
        <w:t>r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 (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reciclare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, 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reutilizare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, 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soluț</w:t>
      </w:r>
      <w:r w:rsidRPr="009A189F" w:rsidR="00EC7A87">
        <w:rPr>
          <w:rFonts w:cstheme="minorHAnsi"/>
          <w:color w:val="414142"/>
          <w:sz w:val="19"/>
          <w:szCs w:val="19"/>
        </w:rPr>
        <w:t>ii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cu </w:t>
      </w:r>
      <w:proofErr w:type="spellStart"/>
      <w:r w:rsidRPr="009A189F" w:rsidR="00EC7A87">
        <w:rPr>
          <w:rFonts w:cstheme="minorHAnsi"/>
          <w:color w:val="414142"/>
          <w:sz w:val="19"/>
          <w:szCs w:val="19"/>
        </w:rPr>
        <w:t>durabilitat</w:t>
      </w:r>
      <w:r w:rsidRPr="009A189F" w:rsidR="0016370A">
        <w:rPr>
          <w:rFonts w:cstheme="minorHAnsi"/>
          <w:color w:val="414142"/>
          <w:sz w:val="19"/>
          <w:szCs w:val="19"/>
        </w:rPr>
        <w:t>e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extinsă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, 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reducerea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deș</w:t>
      </w:r>
      <w:r w:rsidRPr="009A189F">
        <w:rPr>
          <w:rFonts w:cstheme="minorHAnsi"/>
          <w:color w:val="414142"/>
          <w:sz w:val="19"/>
          <w:szCs w:val="19"/>
        </w:rPr>
        <w:t>eurilor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etc.):………………………………………………………………………………….</w:t>
      </w:r>
    </w:p>
    <w:p w:rsidRPr="009A189F" w:rsidR="00F05F9B" w:rsidP="002C6734" w:rsidRDefault="002C6734" w14:paraId="41DBEC48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C</w:t>
      </w:r>
      <w:r w:rsidRPr="009A189F" w:rsidR="0016370A">
        <w:rPr>
          <w:rFonts w:cstheme="minorHAnsi"/>
          <w:color w:val="414142"/>
          <w:sz w:val="19"/>
          <w:szCs w:val="19"/>
        </w:rPr>
        <w:t>ertificări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Clădiri</w:t>
      </w:r>
      <w:proofErr w:type="spellEnd"/>
      <w:r w:rsidRPr="009A189F" w:rsidR="0016370A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 w:rsidR="0016370A">
        <w:rPr>
          <w:rFonts w:cstheme="minorHAnsi"/>
          <w:color w:val="414142"/>
          <w:sz w:val="19"/>
          <w:szCs w:val="19"/>
        </w:rPr>
        <w:t>V</w:t>
      </w:r>
      <w:r w:rsidRPr="009A189F" w:rsidR="00EC7A87">
        <w:rPr>
          <w:rFonts w:cstheme="minorHAnsi"/>
          <w:color w:val="414142"/>
          <w:sz w:val="19"/>
          <w:szCs w:val="19"/>
        </w:rPr>
        <w:t>erzi</w:t>
      </w:r>
      <w:proofErr w:type="spellEnd"/>
      <w:r w:rsidRPr="009A189F" w:rsidR="00EC7A87">
        <w:rPr>
          <w:rFonts w:cstheme="minorHAnsi"/>
          <w:color w:val="414142"/>
          <w:sz w:val="19"/>
          <w:szCs w:val="19"/>
        </w:rPr>
        <w:t xml:space="preserve"> (LEED/BREEAM):…………………………………………………………..</w:t>
      </w:r>
    </w:p>
    <w:p w:rsidRPr="009A189F" w:rsidR="00F05F9B" w:rsidP="002C6734" w:rsidRDefault="00EC7A87" w14:paraId="2D0458BB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Produse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cu EPD:…………………………………………………………………………………………………..</w:t>
      </w:r>
    </w:p>
    <w:p w:rsidRPr="009A189F" w:rsidR="00F05F9B" w:rsidP="002C6734" w:rsidRDefault="00EC7A87" w14:paraId="1ACCB7DB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Altele</w:t>
      </w:r>
      <w:proofErr w:type="spellEnd"/>
      <w:r w:rsidRPr="009A189F">
        <w:rPr>
          <w:rFonts w:cstheme="minorHAnsi"/>
          <w:color w:val="414142"/>
          <w:sz w:val="19"/>
          <w:szCs w:val="19"/>
        </w:rPr>
        <w:t>:………………………………………………………………………………………………………………….</w:t>
      </w:r>
    </w:p>
    <w:p w:rsidRPr="009A189F" w:rsidR="002C6734" w:rsidP="009E536F" w:rsidRDefault="002C6734" w14:paraId="3AB60FB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</w:p>
    <w:p w:rsidRPr="009A189F" w:rsidR="009E536F" w:rsidP="009E536F" w:rsidRDefault="009E536F" w14:paraId="7584EFE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Valoare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arhitecturală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>:</w:t>
      </w:r>
    </w:p>
    <w:p w:rsidRPr="009A189F" w:rsidR="009E536F" w:rsidP="009E536F" w:rsidRDefault="009E536F" w14:paraId="07F4AC18" w14:textId="440B6794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Funcţiunile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color w:val="414142"/>
          <w:sz w:val="19"/>
          <w:szCs w:val="19"/>
        </w:rPr>
        <w:t>îndeplinite</w:t>
      </w:r>
      <w:proofErr w:type="spellEnd"/>
      <w:r w:rsidRPr="009A189F">
        <w:rPr>
          <w:rFonts w:cstheme="minorHAnsi"/>
          <w:color w:val="414142"/>
          <w:sz w:val="19"/>
          <w:szCs w:val="19"/>
        </w:rPr>
        <w:t xml:space="preserve"> de clădire:.....................................................................................................................</w:t>
      </w:r>
    </w:p>
    <w:p w:rsidRPr="009A189F" w:rsidR="009E536F" w:rsidP="009E536F" w:rsidRDefault="009E536F" w14:paraId="507ABE4E" w14:textId="08CD38DF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Pr="009A189F" w:rsidR="009E536F" w:rsidP="009E536F" w:rsidRDefault="009E536F" w14:paraId="0FE388E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0"/>
          <w:szCs w:val="20"/>
        </w:rPr>
      </w:pPr>
      <w:r w:rsidRPr="009A189F">
        <w:rPr>
          <w:rFonts w:cstheme="minorHAnsi"/>
          <w:b/>
          <w:bCs/>
          <w:color w:val="FFFFFF"/>
          <w:sz w:val="20"/>
          <w:szCs w:val="20"/>
        </w:rPr>
        <w:t>LIMBA ROMÂNĂ</w:t>
      </w:r>
    </w:p>
    <w:p w:rsidRPr="009A189F" w:rsidR="009E536F" w:rsidP="009E536F" w:rsidRDefault="009E536F" w14:paraId="27080C9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Detalii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tehnice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ale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proiectului</w:t>
      </w:r>
      <w:proofErr w:type="spellEnd"/>
    </w:p>
    <w:p w:rsidRPr="009A189F" w:rsidR="009E536F" w:rsidP="009E536F" w:rsidRDefault="009E536F" w14:paraId="7AD6D9C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14142"/>
          <w:sz w:val="19"/>
          <w:szCs w:val="19"/>
        </w:rPr>
      </w:pP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Destinaţia</w:t>
      </w:r>
      <w:proofErr w:type="spellEnd"/>
      <w:r w:rsidRPr="009A189F">
        <w:rPr>
          <w:rFonts w:cstheme="minorHAnsi"/>
          <w:b/>
          <w:bCs/>
          <w:color w:val="414142"/>
          <w:sz w:val="19"/>
          <w:szCs w:val="19"/>
        </w:rPr>
        <w:t xml:space="preserve"> </w:t>
      </w:r>
      <w:proofErr w:type="spellStart"/>
      <w:r w:rsidRPr="009A189F">
        <w:rPr>
          <w:rFonts w:cstheme="minorHAnsi"/>
          <w:b/>
          <w:bCs/>
          <w:color w:val="414142"/>
          <w:sz w:val="19"/>
          <w:szCs w:val="19"/>
        </w:rPr>
        <w:t>clădirii</w:t>
      </w:r>
      <w:proofErr w:type="spellEnd"/>
    </w:p>
    <w:p w:rsidRPr="0064570B" w:rsidR="009E536F" w:rsidP="0064570B" w:rsidRDefault="009E536F" w14:paraId="1F6ED0D0" w14:textId="67ED782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Spaţiu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industrial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sau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agricol</w:t>
      </w:r>
      <w:proofErr w:type="spellEnd"/>
    </w:p>
    <w:p w:rsidRPr="0064570B" w:rsidR="009E536F" w:rsidP="0064570B" w:rsidRDefault="009E536F" w14:paraId="794D83B7" w14:textId="5C6FFAEE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Spaţii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birouri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sau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administrative</w:t>
      </w:r>
    </w:p>
    <w:p w:rsidRPr="0064570B" w:rsidR="009E536F" w:rsidP="0064570B" w:rsidRDefault="009E536F" w14:paraId="2DC3009D" w14:textId="775A1C4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Clădire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din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domeniul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educaţiei</w:t>
      </w:r>
      <w:proofErr w:type="spellEnd"/>
    </w:p>
    <w:p w:rsidRPr="009A189F" w:rsidR="009E536F" w:rsidP="009E536F" w:rsidRDefault="009E536F" w14:paraId="2CFB47B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r w:rsidRPr="009A189F">
        <w:rPr>
          <w:rFonts w:cstheme="minorHAnsi"/>
          <w:color w:val="414142"/>
          <w:sz w:val="19"/>
          <w:szCs w:val="19"/>
        </w:rPr>
        <w:t>Menţiuni:..................................</w:t>
      </w:r>
      <w:r w:rsidRPr="009A189F" w:rsidR="00AF6A0C">
        <w:rPr>
          <w:rFonts w:cstheme="minorHAnsi"/>
          <w:color w:val="414142"/>
          <w:sz w:val="19"/>
          <w:szCs w:val="19"/>
        </w:rPr>
        <w:t>...............................</w:t>
      </w: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</w:t>
      </w:r>
    </w:p>
    <w:p w:rsidRPr="0064570B" w:rsidR="009E536F" w:rsidP="0064570B" w:rsidRDefault="009E536F" w14:paraId="3EFA6E80" w14:textId="3D724A2A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Clădire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din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domeniul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sănătăţii</w:t>
      </w:r>
      <w:proofErr w:type="spellEnd"/>
    </w:p>
    <w:p w:rsidRPr="009A189F" w:rsidR="009E536F" w:rsidP="009E536F" w:rsidRDefault="009E536F" w14:paraId="286E017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Menţiuni</w:t>
      </w:r>
      <w:proofErr w:type="spellEnd"/>
      <w:r w:rsidRPr="009A189F">
        <w:rPr>
          <w:rFonts w:cstheme="minorHAnsi"/>
          <w:color w:val="414142"/>
          <w:sz w:val="19"/>
          <w:szCs w:val="19"/>
        </w:rPr>
        <w:t>: .................................</w:t>
      </w:r>
      <w:r w:rsidRPr="009A189F" w:rsidR="00AF6A0C">
        <w:rPr>
          <w:rFonts w:cstheme="minorHAnsi"/>
          <w:color w:val="414142"/>
          <w:sz w:val="19"/>
          <w:szCs w:val="19"/>
        </w:rPr>
        <w:t>...............................</w:t>
      </w: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....................................................................................</w:t>
      </w:r>
    </w:p>
    <w:p w:rsidRPr="0064570B" w:rsidR="009E536F" w:rsidP="0064570B" w:rsidRDefault="009E536F" w14:paraId="1F3BDBD9" w14:textId="6AFB604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r w:rsidRPr="0064570B">
        <w:rPr>
          <w:rFonts w:cstheme="minorHAnsi"/>
          <w:color w:val="414142"/>
          <w:sz w:val="19"/>
          <w:szCs w:val="19"/>
        </w:rPr>
        <w:t xml:space="preserve">Complex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sportiv</w:t>
      </w:r>
      <w:proofErr w:type="spellEnd"/>
    </w:p>
    <w:p w:rsidRPr="009A189F" w:rsidR="009E536F" w:rsidP="009E536F" w:rsidRDefault="009E536F" w14:paraId="566DD99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Menţiuni</w:t>
      </w:r>
      <w:proofErr w:type="spellEnd"/>
      <w:r w:rsidRPr="009A189F">
        <w:rPr>
          <w:rFonts w:cstheme="minorHAnsi"/>
          <w:color w:val="414142"/>
          <w:sz w:val="19"/>
          <w:szCs w:val="19"/>
        </w:rPr>
        <w:t>: ................................................................</w:t>
      </w:r>
    </w:p>
    <w:p w:rsidRPr="0064570B" w:rsidR="009E536F" w:rsidP="0064570B" w:rsidRDefault="009E536F" w14:paraId="4F4153D1" w14:textId="1614A57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r w:rsidRPr="0064570B">
        <w:rPr>
          <w:rFonts w:cstheme="minorHAnsi"/>
          <w:color w:val="414142"/>
          <w:sz w:val="19"/>
          <w:szCs w:val="19"/>
        </w:rPr>
        <w:t xml:space="preserve">Magazine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sau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spaţ</w:t>
      </w:r>
      <w:r w:rsidRPr="0064570B" w:rsidR="00AF6A0C">
        <w:rPr>
          <w:rFonts w:cstheme="minorHAnsi"/>
          <w:color w:val="414142"/>
          <w:sz w:val="19"/>
          <w:szCs w:val="19"/>
        </w:rPr>
        <w:t>ii</w:t>
      </w:r>
      <w:proofErr w:type="spellEnd"/>
      <w:r w:rsidRPr="0064570B" w:rsidR="00AF6A0C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64570B" w:rsidR="00AF6A0C">
        <w:rPr>
          <w:rFonts w:cstheme="minorHAnsi"/>
          <w:color w:val="414142"/>
          <w:sz w:val="19"/>
          <w:szCs w:val="19"/>
        </w:rPr>
        <w:t>petrecere</w:t>
      </w:r>
      <w:proofErr w:type="spellEnd"/>
      <w:r w:rsidRPr="0064570B" w:rsidR="00AF6A0C">
        <w:rPr>
          <w:rFonts w:cstheme="minorHAnsi"/>
          <w:color w:val="414142"/>
          <w:sz w:val="19"/>
          <w:szCs w:val="19"/>
        </w:rPr>
        <w:t xml:space="preserve"> a </w:t>
      </w:r>
      <w:proofErr w:type="spellStart"/>
      <w:r w:rsidRPr="0064570B" w:rsidR="00AF6A0C">
        <w:rPr>
          <w:rFonts w:cstheme="minorHAnsi"/>
          <w:color w:val="414142"/>
          <w:sz w:val="19"/>
          <w:szCs w:val="19"/>
        </w:rPr>
        <w:t>timpului</w:t>
      </w:r>
      <w:proofErr w:type="spellEnd"/>
      <w:r w:rsidRPr="0064570B" w:rsidR="00AF6A0C">
        <w:rPr>
          <w:rFonts w:cstheme="minorHAnsi"/>
          <w:color w:val="414142"/>
          <w:sz w:val="19"/>
          <w:szCs w:val="19"/>
        </w:rPr>
        <w:t xml:space="preserve"> </w:t>
      </w:r>
      <w:r w:rsidRPr="0064570B">
        <w:rPr>
          <w:rFonts w:cstheme="minorHAnsi"/>
          <w:color w:val="414142"/>
          <w:sz w:val="19"/>
          <w:szCs w:val="19"/>
        </w:rPr>
        <w:t>liber</w:t>
      </w:r>
    </w:p>
    <w:p w:rsidRPr="009A189F" w:rsidR="009E536F" w:rsidP="009E536F" w:rsidRDefault="009E536F" w14:paraId="18394A3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414142"/>
          <w:sz w:val="19"/>
          <w:szCs w:val="19"/>
        </w:rPr>
      </w:pPr>
      <w:proofErr w:type="spellStart"/>
      <w:r w:rsidRPr="009A189F">
        <w:rPr>
          <w:rFonts w:cstheme="minorHAnsi"/>
          <w:color w:val="414142"/>
          <w:sz w:val="19"/>
          <w:szCs w:val="19"/>
        </w:rPr>
        <w:t>Menţiuni</w:t>
      </w:r>
      <w:proofErr w:type="spellEnd"/>
      <w:r w:rsidRPr="009A189F">
        <w:rPr>
          <w:rFonts w:cstheme="minorHAnsi"/>
          <w:color w:val="414142"/>
          <w:sz w:val="19"/>
          <w:szCs w:val="19"/>
        </w:rPr>
        <w:t>: .................................</w:t>
      </w:r>
      <w:r w:rsidRPr="009A189F" w:rsidR="00AF6A0C">
        <w:rPr>
          <w:rFonts w:cstheme="minorHAnsi"/>
          <w:color w:val="414142"/>
          <w:sz w:val="19"/>
          <w:szCs w:val="19"/>
        </w:rPr>
        <w:t>...............................</w:t>
      </w:r>
      <w:r w:rsidRPr="009A189F">
        <w:rPr>
          <w:rFonts w:cstheme="minorHAnsi"/>
          <w:color w:val="414142"/>
          <w:sz w:val="19"/>
          <w:szCs w:val="19"/>
        </w:rPr>
        <w:t>...................................................................................</w:t>
      </w:r>
    </w:p>
    <w:p w:rsidRPr="0064570B" w:rsidR="009E536F" w:rsidP="0064570B" w:rsidRDefault="009E536F" w14:paraId="68E1499E" w14:textId="73F9E9FA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r w:rsidRPr="0064570B">
        <w:rPr>
          <w:rFonts w:cstheme="minorHAnsi"/>
          <w:color w:val="414142"/>
          <w:sz w:val="19"/>
          <w:szCs w:val="19"/>
        </w:rPr>
        <w:t>Hotel</w:t>
      </w:r>
    </w:p>
    <w:p w:rsidRPr="0064570B" w:rsidR="009E536F" w:rsidP="0064570B" w:rsidRDefault="009E536F" w14:paraId="25D2153B" w14:textId="0CE2AFC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r w:rsidRPr="0064570B">
        <w:rPr>
          <w:rFonts w:cstheme="minorHAnsi"/>
          <w:color w:val="414142"/>
          <w:sz w:val="19"/>
          <w:szCs w:val="19"/>
        </w:rPr>
        <w:t>Restaurant</w:t>
      </w:r>
    </w:p>
    <w:p w:rsidR="009E536F" w:rsidP="0064570B" w:rsidRDefault="009E536F" w14:paraId="07854251" w14:textId="06DE37E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Muzeu</w:t>
      </w:r>
      <w:proofErr w:type="spellEnd"/>
    </w:p>
    <w:p w:rsidRPr="0064570B" w:rsidR="005139D1" w:rsidP="0064570B" w:rsidRDefault="005139D1" w14:paraId="6FFF50F6" w14:textId="797D136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>
        <w:rPr>
          <w:rFonts w:cstheme="minorHAnsi"/>
          <w:color w:val="414142"/>
          <w:sz w:val="19"/>
          <w:szCs w:val="19"/>
        </w:rPr>
        <w:t>Aeroport</w:t>
      </w:r>
      <w:proofErr w:type="spellEnd"/>
    </w:p>
    <w:p w:rsidRPr="0064570B" w:rsidR="009E536F" w:rsidP="0064570B" w:rsidRDefault="009E536F" w14:paraId="1E4DD4A6" w14:textId="16C12B7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Centru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îngrijire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persoane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vârstnice</w:t>
      </w:r>
      <w:proofErr w:type="spellEnd"/>
    </w:p>
    <w:p w:rsidR="0064570B" w:rsidP="009E536F" w:rsidRDefault="009E536F" w14:paraId="54F5CA09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Grădiniţă</w:t>
      </w:r>
      <w:proofErr w:type="spellEnd"/>
    </w:p>
    <w:p w:rsidR="0064570B" w:rsidP="009E536F" w:rsidRDefault="009E536F" w14:paraId="4AE2810C" w14:textId="6249D43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Spaţiu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r w:rsidR="0064570B">
        <w:rPr>
          <w:rFonts w:cstheme="minorHAnsi"/>
          <w:color w:val="414142"/>
          <w:sz w:val="19"/>
          <w:szCs w:val="19"/>
        </w:rPr>
        <w:t>multifunctional</w:t>
      </w:r>
    </w:p>
    <w:p w:rsidR="0064570B" w:rsidP="009E536F" w:rsidRDefault="009E536F" w14:paraId="6CA00B3A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r w:rsidRPr="0064570B">
        <w:rPr>
          <w:rFonts w:cstheme="minorHAnsi"/>
          <w:color w:val="414142"/>
          <w:sz w:val="19"/>
          <w:szCs w:val="19"/>
        </w:rPr>
        <w:t xml:space="preserve">Bloc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sau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ansamblu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locuinţe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renovat</w:t>
      </w:r>
      <w:proofErr w:type="spellEnd"/>
    </w:p>
    <w:p w:rsidR="0064570B" w:rsidP="009E536F" w:rsidRDefault="009E536F" w14:paraId="4BE1E7FC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r w:rsidRPr="0064570B">
        <w:rPr>
          <w:rFonts w:cstheme="minorHAnsi"/>
          <w:color w:val="414142"/>
          <w:sz w:val="19"/>
          <w:szCs w:val="19"/>
        </w:rPr>
        <w:t xml:space="preserve">Bloc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sau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ansamblu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de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locuinţe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nou</w:t>
      </w:r>
      <w:proofErr w:type="spellEnd"/>
    </w:p>
    <w:p w:rsidR="0064570B" w:rsidP="009E536F" w:rsidRDefault="009E536F" w14:paraId="300281AF" w14:textId="0CCE214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Casă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individuală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r w:rsidR="0064570B">
        <w:rPr>
          <w:rFonts w:cstheme="minorHAnsi"/>
          <w:color w:val="414142"/>
          <w:sz w:val="19"/>
          <w:szCs w:val="19"/>
        </w:rPr>
        <w:t>renovate</w:t>
      </w:r>
    </w:p>
    <w:p w:rsidRPr="00384BE3" w:rsidR="0064570B" w:rsidP="009E536F" w:rsidRDefault="009E536F" w14:paraId="6E50E163" w14:textId="21D8CAB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64570B">
        <w:rPr>
          <w:rFonts w:cstheme="minorHAnsi"/>
          <w:color w:val="414142"/>
          <w:sz w:val="19"/>
          <w:szCs w:val="19"/>
        </w:rPr>
        <w:t>Casă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individuală</w:t>
      </w:r>
      <w:proofErr w:type="spellEnd"/>
      <w:r w:rsidRPr="0064570B">
        <w:rPr>
          <w:rFonts w:cstheme="minorHAnsi"/>
          <w:color w:val="414142"/>
          <w:sz w:val="19"/>
          <w:szCs w:val="19"/>
        </w:rPr>
        <w:t xml:space="preserve"> </w:t>
      </w:r>
      <w:proofErr w:type="spellStart"/>
      <w:r w:rsidRPr="0064570B">
        <w:rPr>
          <w:rFonts w:cstheme="minorHAnsi"/>
          <w:color w:val="414142"/>
          <w:sz w:val="19"/>
          <w:szCs w:val="19"/>
        </w:rPr>
        <w:t>nouă</w:t>
      </w:r>
      <w:proofErr w:type="spellEnd"/>
    </w:p>
    <w:p w:rsidRPr="00384BE3" w:rsidR="009E536F" w:rsidP="00384BE3" w:rsidRDefault="009E536F" w14:paraId="7BF1FFEA" w14:textId="28415B1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color w:val="414142"/>
          <w:sz w:val="19"/>
          <w:szCs w:val="19"/>
        </w:rPr>
      </w:pPr>
      <w:proofErr w:type="spellStart"/>
      <w:r w:rsidRPr="00384BE3">
        <w:rPr>
          <w:rFonts w:cstheme="minorHAnsi"/>
          <w:color w:val="414142"/>
          <w:sz w:val="19"/>
          <w:szCs w:val="19"/>
        </w:rPr>
        <w:t>Altele</w:t>
      </w:r>
      <w:proofErr w:type="spellEnd"/>
      <w:r w:rsidRPr="00384BE3">
        <w:rPr>
          <w:rFonts w:cstheme="minorHAnsi"/>
          <w:color w:val="414142"/>
          <w:sz w:val="19"/>
          <w:szCs w:val="19"/>
        </w:rPr>
        <w:t xml:space="preserve"> (menţionaţi):.............</w:t>
      </w:r>
      <w:r w:rsidRPr="00384BE3" w:rsidR="00AF6A0C">
        <w:rPr>
          <w:rFonts w:cstheme="minorHAnsi"/>
          <w:color w:val="414142"/>
          <w:sz w:val="19"/>
          <w:szCs w:val="19"/>
        </w:rPr>
        <w:t>...............................</w:t>
      </w:r>
      <w:r w:rsidRPr="00384BE3">
        <w:rPr>
          <w:rFonts w:cstheme="minorHAnsi"/>
          <w:color w:val="414142"/>
          <w:sz w:val="19"/>
          <w:szCs w:val="19"/>
        </w:rPr>
        <w:t>....................................................................................</w:t>
      </w:r>
    </w:p>
    <w:p w:rsidR="00534549" w:rsidP="006717C7" w:rsidRDefault="00534549" w14:paraId="62C20CF6" w14:textId="77777777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color w:val="414142"/>
          <w:sz w:val="19"/>
          <w:szCs w:val="19"/>
        </w:rPr>
      </w:pPr>
    </w:p>
    <w:sectPr w:rsidR="006717C7" w:rsidSect="00534549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0639" w:rsidP="006B2796" w:rsidRDefault="00160639" w14:paraId="42E6C3B7" w14:textId="77777777">
      <w:pPr>
        <w:spacing w:after="0" w:line="240" w:lineRule="auto"/>
      </w:pPr>
      <w:r>
        <w:separator/>
      </w:r>
    </w:p>
  </w:endnote>
  <w:endnote w:type="continuationSeparator" w:id="0">
    <w:p w:rsidR="00160639" w:rsidP="006B2796" w:rsidRDefault="00160639" w14:paraId="52F75E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3AF" w:rsidRDefault="007F73AF" w14:paraId="30BC8644" w14:textId="3553463D">
    <w:pPr>
      <w:pStyle w:val="Footer"/>
    </w:pPr>
  </w:p>
  <w:p w:rsidR="007F73AF" w:rsidRDefault="007F73AF" w14:paraId="35129D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0639" w:rsidP="006B2796" w:rsidRDefault="00160639" w14:paraId="5E108897" w14:textId="77777777">
      <w:pPr>
        <w:spacing w:after="0" w:line="240" w:lineRule="auto"/>
      </w:pPr>
      <w:r>
        <w:separator/>
      </w:r>
    </w:p>
  </w:footnote>
  <w:footnote w:type="continuationSeparator" w:id="0">
    <w:p w:rsidR="00160639" w:rsidP="006B2796" w:rsidRDefault="00160639" w14:paraId="478E7E8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78D"/>
    <w:multiLevelType w:val="hybridMultilevel"/>
    <w:tmpl w:val="751AE324"/>
    <w:lvl w:ilvl="0" w:tplc="70167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7E01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FB00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0024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6EA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5961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0DC0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9E4B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3A28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65F1872"/>
    <w:multiLevelType w:val="hybridMultilevel"/>
    <w:tmpl w:val="E74C0328"/>
    <w:lvl w:ilvl="0" w:tplc="8AE61A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204DC"/>
    <w:multiLevelType w:val="hybridMultilevel"/>
    <w:tmpl w:val="1628618E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4673CA0"/>
    <w:multiLevelType w:val="hybridMultilevel"/>
    <w:tmpl w:val="BF8AB20E"/>
    <w:lvl w:ilvl="0" w:tplc="8AE61A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2F1B83"/>
    <w:multiLevelType w:val="hybridMultilevel"/>
    <w:tmpl w:val="7340DF66"/>
    <w:lvl w:ilvl="0" w:tplc="FF68C5E4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hint="default" w:ascii="Arial" w:hAnsi="Arial"/>
      </w:rPr>
    </w:lvl>
    <w:lvl w:ilvl="1" w:tplc="5B4E3554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hint="default" w:ascii="Arial" w:hAnsi="Arial"/>
      </w:rPr>
    </w:lvl>
    <w:lvl w:ilvl="2" w:tplc="30325F5A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hint="default" w:ascii="Arial" w:hAnsi="Arial"/>
      </w:rPr>
    </w:lvl>
    <w:lvl w:ilvl="3" w:tplc="97DC822C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hint="default" w:ascii="Arial" w:hAnsi="Arial"/>
      </w:rPr>
    </w:lvl>
    <w:lvl w:ilvl="4" w:tplc="63B4800E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hint="default" w:ascii="Arial" w:hAnsi="Arial"/>
      </w:rPr>
    </w:lvl>
    <w:lvl w:ilvl="5" w:tplc="FD4A8D78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hint="default" w:ascii="Arial" w:hAnsi="Arial"/>
      </w:rPr>
    </w:lvl>
    <w:lvl w:ilvl="6" w:tplc="BAF85118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hint="default" w:ascii="Arial" w:hAnsi="Arial"/>
      </w:rPr>
    </w:lvl>
    <w:lvl w:ilvl="7" w:tplc="7F08DD60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hint="default" w:ascii="Arial" w:hAnsi="Arial"/>
      </w:rPr>
    </w:lvl>
    <w:lvl w:ilvl="8" w:tplc="6BA873F4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hint="default" w:ascii="Arial" w:hAnsi="Arial"/>
      </w:rPr>
    </w:lvl>
  </w:abstractNum>
  <w:abstractNum w:abstractNumId="5" w15:restartNumberingAfterBreak="0">
    <w:nsid w:val="364D6908"/>
    <w:multiLevelType w:val="hybridMultilevel"/>
    <w:tmpl w:val="53204CE8"/>
    <w:lvl w:ilvl="0" w:tplc="E1F8A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6822858">
      <w:start w:val="146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2" w:tplc="3C783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CAC1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A58B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3E6D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F2AE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5F47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440D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366E6B55"/>
    <w:multiLevelType w:val="hybridMultilevel"/>
    <w:tmpl w:val="C8969C50"/>
    <w:lvl w:ilvl="0" w:tplc="8AE61A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7F7C47"/>
    <w:multiLevelType w:val="hybridMultilevel"/>
    <w:tmpl w:val="15A25AB0"/>
    <w:lvl w:ilvl="0" w:tplc="8AE61A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6100D0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44498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63EBD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114B1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B4CE1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1984D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0001A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54C95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141F87"/>
    <w:multiLevelType w:val="hybridMultilevel"/>
    <w:tmpl w:val="F0AC9D8E"/>
    <w:lvl w:ilvl="0" w:tplc="8AE61A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152574"/>
    <w:multiLevelType w:val="hybridMultilevel"/>
    <w:tmpl w:val="18606F5E"/>
    <w:lvl w:ilvl="0" w:tplc="8AE61A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2F5EF9"/>
    <w:multiLevelType w:val="hybridMultilevel"/>
    <w:tmpl w:val="7B34E4B8"/>
    <w:lvl w:ilvl="0" w:tplc="33DAA174">
      <w:start w:val="1"/>
      <w:numFmt w:val="upperLetter"/>
      <w:lvlText w:val="%1."/>
      <w:lvlJc w:val="left"/>
      <w:pPr>
        <w:ind w:left="720" w:hanging="360"/>
      </w:pPr>
      <w:rPr>
        <w:rFonts w:hint="default" w:ascii="Gotham-Bold" w:hAnsi="Gotham-Bold" w:cs="Gotham-Bold"/>
        <w:b/>
        <w:color w:val="414142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F1233"/>
    <w:multiLevelType w:val="hybridMultilevel"/>
    <w:tmpl w:val="B08C9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ED6869"/>
    <w:multiLevelType w:val="hybridMultilevel"/>
    <w:tmpl w:val="90F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CC608B"/>
    <w:multiLevelType w:val="hybridMultilevel"/>
    <w:tmpl w:val="2550C5FE"/>
    <w:lvl w:ilvl="0" w:tplc="2444B0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7604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14887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E62C1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2D6C0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0E2CC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EA6F0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C4605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D2CA5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80893237">
    <w:abstractNumId w:val="7"/>
  </w:num>
  <w:num w:numId="2" w16cid:durableId="1304196015">
    <w:abstractNumId w:val="4"/>
  </w:num>
  <w:num w:numId="3" w16cid:durableId="218395710">
    <w:abstractNumId w:val="5"/>
  </w:num>
  <w:num w:numId="4" w16cid:durableId="1532842251">
    <w:abstractNumId w:val="0"/>
  </w:num>
  <w:num w:numId="5" w16cid:durableId="168839265">
    <w:abstractNumId w:val="13"/>
  </w:num>
  <w:num w:numId="6" w16cid:durableId="1492719747">
    <w:abstractNumId w:val="3"/>
  </w:num>
  <w:num w:numId="7" w16cid:durableId="822040352">
    <w:abstractNumId w:val="9"/>
  </w:num>
  <w:num w:numId="8" w16cid:durableId="1403793547">
    <w:abstractNumId w:val="12"/>
  </w:num>
  <w:num w:numId="9" w16cid:durableId="813957667">
    <w:abstractNumId w:val="11"/>
  </w:num>
  <w:num w:numId="10" w16cid:durableId="962659760">
    <w:abstractNumId w:val="10"/>
  </w:num>
  <w:num w:numId="11" w16cid:durableId="2013601717">
    <w:abstractNumId w:val="2"/>
  </w:num>
  <w:num w:numId="12" w16cid:durableId="1612662588">
    <w:abstractNumId w:val="1"/>
  </w:num>
  <w:num w:numId="13" w16cid:durableId="143594244">
    <w:abstractNumId w:val="8"/>
  </w:num>
  <w:num w:numId="14" w16cid:durableId="2138182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E5"/>
    <w:rsid w:val="00074F1C"/>
    <w:rsid w:val="00082DA3"/>
    <w:rsid w:val="000B4CAF"/>
    <w:rsid w:val="000D6205"/>
    <w:rsid w:val="000F3377"/>
    <w:rsid w:val="00101054"/>
    <w:rsid w:val="00160639"/>
    <w:rsid w:val="0016370A"/>
    <w:rsid w:val="00213036"/>
    <w:rsid w:val="002A77D1"/>
    <w:rsid w:val="002B4780"/>
    <w:rsid w:val="002C2F05"/>
    <w:rsid w:val="002C6734"/>
    <w:rsid w:val="00384BE3"/>
    <w:rsid w:val="003B1A2B"/>
    <w:rsid w:val="003C1752"/>
    <w:rsid w:val="003F1CDF"/>
    <w:rsid w:val="003F7FE5"/>
    <w:rsid w:val="00401525"/>
    <w:rsid w:val="004040CE"/>
    <w:rsid w:val="004979DC"/>
    <w:rsid w:val="004E7A5B"/>
    <w:rsid w:val="005139D1"/>
    <w:rsid w:val="00534549"/>
    <w:rsid w:val="0060633C"/>
    <w:rsid w:val="0064570B"/>
    <w:rsid w:val="006717C7"/>
    <w:rsid w:val="00682D89"/>
    <w:rsid w:val="006B2796"/>
    <w:rsid w:val="006C2914"/>
    <w:rsid w:val="007E18B5"/>
    <w:rsid w:val="007F73AF"/>
    <w:rsid w:val="00881177"/>
    <w:rsid w:val="008E5952"/>
    <w:rsid w:val="009A189F"/>
    <w:rsid w:val="009E0515"/>
    <w:rsid w:val="009E536F"/>
    <w:rsid w:val="00AC3464"/>
    <w:rsid w:val="00AF6A0C"/>
    <w:rsid w:val="00B20260"/>
    <w:rsid w:val="00B21041"/>
    <w:rsid w:val="00B26F86"/>
    <w:rsid w:val="00B865B9"/>
    <w:rsid w:val="00BD3BAF"/>
    <w:rsid w:val="00BF469A"/>
    <w:rsid w:val="00C164BE"/>
    <w:rsid w:val="00C37F70"/>
    <w:rsid w:val="00CB5B97"/>
    <w:rsid w:val="00D16625"/>
    <w:rsid w:val="00D7132B"/>
    <w:rsid w:val="00D8200C"/>
    <w:rsid w:val="00DD48D4"/>
    <w:rsid w:val="00E04CE0"/>
    <w:rsid w:val="00E22CFA"/>
    <w:rsid w:val="00E3249E"/>
    <w:rsid w:val="00E86824"/>
    <w:rsid w:val="00EC7A87"/>
    <w:rsid w:val="00F05F9B"/>
    <w:rsid w:val="09699321"/>
    <w:rsid w:val="1C416EA9"/>
    <w:rsid w:val="2143CF15"/>
    <w:rsid w:val="27140B06"/>
    <w:rsid w:val="27F50A36"/>
    <w:rsid w:val="3F78997B"/>
    <w:rsid w:val="43A1373B"/>
    <w:rsid w:val="49335BC4"/>
    <w:rsid w:val="4FFFCDAA"/>
    <w:rsid w:val="5A196460"/>
    <w:rsid w:val="60439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2DA8"/>
  <w15:chartTrackingRefBased/>
  <w15:docId w15:val="{D22114AB-0A84-42EC-9151-E9F135E4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454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53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536F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73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73AF"/>
  </w:style>
  <w:style w:type="paragraph" w:styleId="Footer">
    <w:name w:val="footer"/>
    <w:basedOn w:val="Normal"/>
    <w:link w:val="FooterChar"/>
    <w:uiPriority w:val="99"/>
    <w:unhideWhenUsed/>
    <w:rsid w:val="007F73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5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8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9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69232B37E7048956B862B3FE48D00" ma:contentTypeVersion="14" ma:contentTypeDescription="Create a new document." ma:contentTypeScope="" ma:versionID="4230becae3c0aa5723c89f3fb8955776">
  <xsd:schema xmlns:xsd="http://www.w3.org/2001/XMLSchema" xmlns:xs="http://www.w3.org/2001/XMLSchema" xmlns:p="http://schemas.microsoft.com/office/2006/metadata/properties" xmlns:ns2="8fe94386-d04d-4b41-8e34-2f4fee1472e3" xmlns:ns3="bea08720-040a-4942-925f-a2eb74a2e397" targetNamespace="http://schemas.microsoft.com/office/2006/metadata/properties" ma:root="true" ma:fieldsID="b14b988d226825a5d14959c196906e92" ns2:_="" ns3:_="">
    <xsd:import namespace="8fe94386-d04d-4b41-8e34-2f4fee1472e3"/>
    <xsd:import namespace="bea08720-040a-4942-925f-a2eb74a2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4386-d04d-4b41-8e34-2f4fee147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8720-040a-4942-925f-a2eb74a2e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afc1b-86e0-4890-b06f-5cf8d4c84722}" ma:internalName="TaxCatchAll" ma:showField="CatchAllData" ma:web="bea08720-040a-4942-925f-a2eb74a2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08720-040a-4942-925f-a2eb74a2e397" xsi:nil="true"/>
    <lcf76f155ced4ddcb4097134ff3c332f xmlns="8fe94386-d04d-4b41-8e34-2f4fee1472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E460B-ABE1-4416-82AE-2971E0932E1D}"/>
</file>

<file path=customXml/itemProps2.xml><?xml version="1.0" encoding="utf-8"?>
<ds:datastoreItem xmlns:ds="http://schemas.openxmlformats.org/officeDocument/2006/customXml" ds:itemID="{C3EAC1BA-32EE-49AF-B13E-D85C127C6888}">
  <ds:schemaRefs>
    <ds:schemaRef ds:uri="http://schemas.microsoft.com/office/2006/metadata/properties"/>
    <ds:schemaRef ds:uri="http://schemas.microsoft.com/office/infopath/2007/PartnerControls"/>
    <ds:schemaRef ds:uri="bea08720-040a-4942-925f-a2eb74a2e397"/>
    <ds:schemaRef ds:uri="8fe94386-d04d-4b41-8e34-2f4fee1472e3"/>
  </ds:schemaRefs>
</ds:datastoreItem>
</file>

<file path=customXml/itemProps3.xml><?xml version="1.0" encoding="utf-8"?>
<ds:datastoreItem xmlns:ds="http://schemas.openxmlformats.org/officeDocument/2006/customXml" ds:itemID="{332FA802-2661-40D4-A4A9-2B23C56CE0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SAINT-GOBAIN 1.1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Serban, Andreea</dc:creator>
  <cp:keywords/>
  <dc:description/>
  <cp:lastModifiedBy>Tkacz, Adina</cp:lastModifiedBy>
  <cp:revision>51</cp:revision>
  <dcterms:created xsi:type="dcterms:W3CDTF">2022-06-02T12:16:00Z</dcterms:created>
  <dcterms:modified xsi:type="dcterms:W3CDTF">2024-06-20T14:48:23Z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2022-06-02T12:16:47Z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34058bdb-27d1-4564-8360-178a9e2fa9ec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0x01010093C69232B37E7048956B862B3FE48D00</vt:lpwstr>
  </property>
  <property fmtid="{D5CDD505-2E9C-101B-9397-08002B2CF9AE}" pid="10" name="MediaServiceImageTags">
    <vt:lpwstr/>
  </property>
  <property fmtid="{D5CDD505-2E9C-101B-9397-08002B2CF9AE}" pid="11" name="Order">
    <vt:r8>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</Properties>
</file>